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E0BA" w14:textId="116CDA20" w:rsidR="007A0E7C" w:rsidRPr="006E7FC8" w:rsidRDefault="006E7FC8">
      <w:pPr>
        <w:rPr>
          <w:b/>
          <w:sz w:val="32"/>
          <w:szCs w:val="32"/>
        </w:rPr>
      </w:pPr>
      <w:r w:rsidRPr="006E7FC8">
        <w:rPr>
          <w:b/>
          <w:sz w:val="32"/>
          <w:szCs w:val="32"/>
        </w:rPr>
        <w:t>Pre-</w:t>
      </w:r>
      <w:r w:rsidR="00D54553">
        <w:rPr>
          <w:b/>
          <w:sz w:val="32"/>
          <w:szCs w:val="32"/>
        </w:rPr>
        <w:t xml:space="preserve"> </w:t>
      </w:r>
      <w:r w:rsidRPr="006E7FC8">
        <w:rPr>
          <w:b/>
          <w:sz w:val="32"/>
          <w:szCs w:val="32"/>
        </w:rPr>
        <w:t>Dinner</w:t>
      </w:r>
      <w:r w:rsidR="00D54553">
        <w:rPr>
          <w:b/>
          <w:sz w:val="32"/>
          <w:szCs w:val="32"/>
        </w:rPr>
        <w:t xml:space="preserve"> Party</w:t>
      </w:r>
      <w:r w:rsidRPr="006E7FC8">
        <w:rPr>
          <w:b/>
          <w:sz w:val="32"/>
          <w:szCs w:val="32"/>
        </w:rPr>
        <w:t xml:space="preserve"> Survey</w:t>
      </w:r>
    </w:p>
    <w:p w14:paraId="6543090A" w14:textId="77777777" w:rsidR="006E7FC8" w:rsidRPr="003D26C9" w:rsidRDefault="006E7FC8" w:rsidP="006E7FC8">
      <w:pPr>
        <w:rPr>
          <w:i/>
          <w:color w:val="000000" w:themeColor="text1"/>
        </w:rPr>
      </w:pPr>
      <w:r w:rsidRPr="003D26C9">
        <w:rPr>
          <w:i/>
          <w:color w:val="000000" w:themeColor="text1"/>
        </w:rPr>
        <w:t>This short survey should take you less than two minutes to complete…</w:t>
      </w:r>
    </w:p>
    <w:p w14:paraId="57BEBB3E" w14:textId="77777777" w:rsidR="006E7FC8" w:rsidRDefault="006E7FC8" w:rsidP="006E7FC8">
      <w:pPr>
        <w:rPr>
          <w:color w:val="000000" w:themeColor="text1"/>
        </w:rPr>
      </w:pPr>
    </w:p>
    <w:p w14:paraId="4B2227F8" w14:textId="77777777" w:rsidR="006E7FC8" w:rsidRDefault="006E7FC8" w:rsidP="006E7FC8">
      <w:pPr>
        <w:rPr>
          <w:color w:val="000000" w:themeColor="text1"/>
        </w:rPr>
      </w:pPr>
      <w:r w:rsidRPr="004E0D2D">
        <w:rPr>
          <w:b/>
          <w:color w:val="000000" w:themeColor="text1"/>
        </w:rPr>
        <w:t xml:space="preserve">1. </w:t>
      </w:r>
      <w:r w:rsidRPr="002538D1">
        <w:rPr>
          <w:b/>
          <w:color w:val="000000" w:themeColor="text1"/>
        </w:rPr>
        <w:t>In your family traditions or milestones, how often do faith-connected things happen?</w:t>
      </w:r>
    </w:p>
    <w:p w14:paraId="786424E4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Very Often</w:t>
      </w:r>
    </w:p>
    <w:p w14:paraId="34E829D4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Often</w:t>
      </w:r>
    </w:p>
    <w:p w14:paraId="49996C2D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Sometimes</w:t>
      </w:r>
    </w:p>
    <w:p w14:paraId="1DD7E31A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Not Often</w:t>
      </w:r>
    </w:p>
    <w:p w14:paraId="7E300D5F" w14:textId="77777777" w:rsidR="006E7FC8" w:rsidRDefault="006E7FC8" w:rsidP="006E7FC8">
      <w:pPr>
        <w:rPr>
          <w:color w:val="000000" w:themeColor="text1"/>
        </w:rPr>
      </w:pPr>
    </w:p>
    <w:p w14:paraId="147DE6CE" w14:textId="77777777" w:rsidR="006E7FC8" w:rsidRDefault="006E7FC8" w:rsidP="006E7FC8">
      <w:pPr>
        <w:rPr>
          <w:color w:val="000000" w:themeColor="text1"/>
        </w:rPr>
      </w:pPr>
      <w:r w:rsidRPr="004E0D2D">
        <w:rPr>
          <w:b/>
          <w:color w:val="000000" w:themeColor="text1"/>
        </w:rPr>
        <w:t xml:space="preserve">2. </w:t>
      </w:r>
      <w:r w:rsidRPr="002538D1">
        <w:rPr>
          <w:b/>
          <w:color w:val="000000" w:themeColor="text1"/>
        </w:rPr>
        <w:t xml:space="preserve">How often do you pray together </w:t>
      </w:r>
      <w:r>
        <w:rPr>
          <w:b/>
          <w:color w:val="000000" w:themeColor="text1"/>
        </w:rPr>
        <w:t xml:space="preserve">with individuals in your family, or </w:t>
      </w:r>
      <w:r w:rsidRPr="002538D1">
        <w:rPr>
          <w:b/>
          <w:color w:val="000000" w:themeColor="text1"/>
        </w:rPr>
        <w:t xml:space="preserve">as a </w:t>
      </w:r>
      <w:r>
        <w:rPr>
          <w:b/>
          <w:color w:val="000000" w:themeColor="text1"/>
        </w:rPr>
        <w:t xml:space="preserve">whole </w:t>
      </w:r>
      <w:r w:rsidRPr="002538D1">
        <w:rPr>
          <w:b/>
          <w:color w:val="000000" w:themeColor="text1"/>
        </w:rPr>
        <w:t>family?</w:t>
      </w:r>
      <w:r>
        <w:rPr>
          <w:color w:val="000000" w:themeColor="text1"/>
        </w:rPr>
        <w:t xml:space="preserve"> </w:t>
      </w:r>
    </w:p>
    <w:p w14:paraId="3D0C38E3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Very Often</w:t>
      </w:r>
    </w:p>
    <w:p w14:paraId="18EF4451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Often</w:t>
      </w:r>
    </w:p>
    <w:p w14:paraId="2E1CA7D3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Sometimes</w:t>
      </w:r>
    </w:p>
    <w:p w14:paraId="1C5F1FAC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Not Often</w:t>
      </w:r>
    </w:p>
    <w:p w14:paraId="084ED10B" w14:textId="77777777" w:rsidR="006E7FC8" w:rsidRDefault="006E7FC8" w:rsidP="006E7FC8">
      <w:pPr>
        <w:rPr>
          <w:color w:val="000000" w:themeColor="text1"/>
        </w:rPr>
      </w:pPr>
    </w:p>
    <w:p w14:paraId="52B65861" w14:textId="77777777" w:rsidR="006E7FC8" w:rsidRDefault="006E7FC8" w:rsidP="006E7FC8">
      <w:pPr>
        <w:rPr>
          <w:color w:val="000000" w:themeColor="text1"/>
        </w:rPr>
      </w:pPr>
      <w:r w:rsidRPr="004E0D2D">
        <w:rPr>
          <w:b/>
          <w:color w:val="000000" w:themeColor="text1"/>
        </w:rPr>
        <w:t xml:space="preserve">3. </w:t>
      </w:r>
      <w:r w:rsidRPr="002538D1">
        <w:rPr>
          <w:b/>
          <w:color w:val="000000" w:themeColor="text1"/>
        </w:rPr>
        <w:t xml:space="preserve">How often do you read or study </w:t>
      </w:r>
      <w:r>
        <w:rPr>
          <w:b/>
          <w:color w:val="000000" w:themeColor="text1"/>
        </w:rPr>
        <w:t xml:space="preserve">or talk about </w:t>
      </w:r>
      <w:r w:rsidRPr="002538D1">
        <w:rPr>
          <w:b/>
          <w:color w:val="000000" w:themeColor="text1"/>
        </w:rPr>
        <w:t>Scripture with your children?</w:t>
      </w:r>
      <w:r>
        <w:rPr>
          <w:color w:val="000000" w:themeColor="text1"/>
        </w:rPr>
        <w:t xml:space="preserve"> </w:t>
      </w:r>
    </w:p>
    <w:p w14:paraId="386962B9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Very Often</w:t>
      </w:r>
    </w:p>
    <w:p w14:paraId="3DFD12BF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Often</w:t>
      </w:r>
    </w:p>
    <w:p w14:paraId="30C5046D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Sometimes</w:t>
      </w:r>
    </w:p>
    <w:p w14:paraId="114797AD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Not Often</w:t>
      </w:r>
    </w:p>
    <w:p w14:paraId="029285AB" w14:textId="77777777" w:rsidR="006E7FC8" w:rsidRDefault="006E7FC8" w:rsidP="006E7FC8">
      <w:pPr>
        <w:rPr>
          <w:color w:val="000000" w:themeColor="text1"/>
        </w:rPr>
      </w:pPr>
    </w:p>
    <w:p w14:paraId="4A1E9EFA" w14:textId="77777777" w:rsidR="006E7FC8" w:rsidRDefault="006E7FC8" w:rsidP="006E7FC8">
      <w:pPr>
        <w:rPr>
          <w:color w:val="000000" w:themeColor="text1"/>
        </w:rPr>
      </w:pPr>
      <w:r w:rsidRPr="004E0D2D">
        <w:rPr>
          <w:b/>
          <w:color w:val="000000" w:themeColor="text1"/>
        </w:rPr>
        <w:t xml:space="preserve">4. </w:t>
      </w:r>
      <w:r w:rsidRPr="006F60B9">
        <w:rPr>
          <w:b/>
          <w:color w:val="000000" w:themeColor="text1"/>
        </w:rPr>
        <w:t xml:space="preserve">When and how in your family’s daily life do you talk about a relationship with God or faith-related topics? </w:t>
      </w:r>
      <w:r w:rsidRPr="006F60B9">
        <w:rPr>
          <w:b/>
          <w:i/>
          <w:color w:val="000000" w:themeColor="text1"/>
        </w:rPr>
        <w:t>(Mark all that apply)</w:t>
      </w:r>
      <w:r w:rsidRPr="006F60B9">
        <w:rPr>
          <w:b/>
          <w:color w:val="000000" w:themeColor="text1"/>
        </w:rPr>
        <w:t xml:space="preserve"> </w:t>
      </w:r>
    </w:p>
    <w:p w14:paraId="13C5BCF5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Before or after attending church together</w:t>
      </w:r>
    </w:p>
    <w:p w14:paraId="23EECF35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At mealtime</w:t>
      </w:r>
    </w:p>
    <w:p w14:paraId="1B8FF3AE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Casual conversation</w:t>
      </w:r>
    </w:p>
    <w:p w14:paraId="7C84225D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In the car</w:t>
      </w:r>
    </w:p>
    <w:p w14:paraId="742746EA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Before bedtime</w:t>
      </w:r>
    </w:p>
    <w:p w14:paraId="21D86609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As part of, or connected to, a church-sponsored program</w:t>
      </w:r>
    </w:p>
    <w:p w14:paraId="05CF37D2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As part of, or connected to, a practice or gathering at home</w:t>
      </w:r>
    </w:p>
    <w:p w14:paraId="799D30E0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When making decisions about, or consuming, cultural influences (TV, film, music, online, social media)</w:t>
      </w:r>
    </w:p>
    <w:p w14:paraId="1E690D6B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When making decisions about time commitments to activities</w:t>
      </w:r>
    </w:p>
    <w:p w14:paraId="3F348814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During extended family times (excursions, vacations, family activities)</w:t>
      </w:r>
    </w:p>
    <w:p w14:paraId="5D5548AC" w14:textId="77777777" w:rsidR="006E7FC8" w:rsidRDefault="006E7FC8" w:rsidP="006E7FC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BD1CD6C" w14:textId="77777777" w:rsidR="006E7FC8" w:rsidRDefault="006E7FC8" w:rsidP="006E7FC8">
      <w:pPr>
        <w:rPr>
          <w:color w:val="000000" w:themeColor="text1"/>
        </w:rPr>
      </w:pPr>
      <w:r w:rsidRPr="004E0D2D">
        <w:rPr>
          <w:b/>
          <w:color w:val="000000" w:themeColor="text1"/>
        </w:rPr>
        <w:t xml:space="preserve">5. </w:t>
      </w:r>
      <w:r w:rsidRPr="004377B6">
        <w:rPr>
          <w:b/>
          <w:color w:val="000000" w:themeColor="text1"/>
        </w:rPr>
        <w:t>In your family, how often do family members experience “God moments” or “God sightings”?</w:t>
      </w:r>
    </w:p>
    <w:p w14:paraId="2AC26108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Very Often</w:t>
      </w:r>
    </w:p>
    <w:p w14:paraId="7E113D9A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Often</w:t>
      </w:r>
    </w:p>
    <w:p w14:paraId="76754B02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Sometimes</w:t>
      </w:r>
    </w:p>
    <w:p w14:paraId="0CCB748E" w14:textId="77777777" w:rsidR="006E7FC8" w:rsidRDefault="006E7FC8" w:rsidP="006E7FC8">
      <w:pPr>
        <w:ind w:firstLine="360"/>
        <w:rPr>
          <w:color w:val="000000" w:themeColor="text1"/>
        </w:rPr>
      </w:pPr>
      <w:r>
        <w:rPr>
          <w:color w:val="000000" w:themeColor="text1"/>
        </w:rPr>
        <w:t>◊ Not Often</w:t>
      </w:r>
    </w:p>
    <w:p w14:paraId="7443238E" w14:textId="77777777" w:rsidR="006E7FC8" w:rsidRDefault="006E7FC8" w:rsidP="006E7FC8">
      <w:pPr>
        <w:rPr>
          <w:color w:val="000000" w:themeColor="text1"/>
        </w:rPr>
      </w:pPr>
    </w:p>
    <w:p w14:paraId="418E3FCB" w14:textId="77777777" w:rsidR="006E7FC8" w:rsidRDefault="006E7FC8"/>
    <w:sectPr w:rsidR="006E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C8"/>
    <w:rsid w:val="0019654A"/>
    <w:rsid w:val="001D29AE"/>
    <w:rsid w:val="005F4047"/>
    <w:rsid w:val="006E7FC8"/>
    <w:rsid w:val="00A53D6C"/>
    <w:rsid w:val="00D17225"/>
    <w:rsid w:val="00D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31A05"/>
  <w15:chartTrackingRefBased/>
  <w15:docId w15:val="{63131C56-ECF2-5F4E-A952-8F076949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5AEBB81F454CB2714AE762C6EF12" ma:contentTypeVersion="13" ma:contentTypeDescription="Create a new document." ma:contentTypeScope="" ma:versionID="01cdf49619fc53a492ede560b67d72f4">
  <xsd:schema xmlns:xsd="http://www.w3.org/2001/XMLSchema" xmlns:xs="http://www.w3.org/2001/XMLSchema" xmlns:p="http://schemas.microsoft.com/office/2006/metadata/properties" xmlns:ns2="fd1627c2-3e44-489e-a2e7-0c4ce70594ae" xmlns:ns3="d2d1f780-1371-49c5-b881-73a509026cae" targetNamespace="http://schemas.microsoft.com/office/2006/metadata/properties" ma:root="true" ma:fieldsID="b6799296ad53fd4ee911529661f45216" ns2:_="" ns3:_="">
    <xsd:import namespace="fd1627c2-3e44-489e-a2e7-0c4ce70594ae"/>
    <xsd:import namespace="d2d1f780-1371-49c5-b881-73a509026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27c2-3e44-489e-a2e7-0c4ce7059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402c1f-e8e8-4008-8e47-e35fd726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f780-1371-49c5-b881-73a509026c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178617-e5eb-4bb9-b9fb-399857aa00cc}" ma:internalName="TaxCatchAll" ma:showField="CatchAllData" ma:web="d2d1f780-1371-49c5-b881-73a509026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627c2-3e44-489e-a2e7-0c4ce70594ae">
      <Terms xmlns="http://schemas.microsoft.com/office/infopath/2007/PartnerControls"/>
    </lcf76f155ced4ddcb4097134ff3c332f>
    <TaxCatchAll xmlns="d2d1f780-1371-49c5-b881-73a509026cae" xsi:nil="true"/>
  </documentManagement>
</p:properties>
</file>

<file path=customXml/itemProps1.xml><?xml version="1.0" encoding="utf-8"?>
<ds:datastoreItem xmlns:ds="http://schemas.openxmlformats.org/officeDocument/2006/customXml" ds:itemID="{FE6F3BBA-5F0F-45DA-B57D-FC92FB8604AC}"/>
</file>

<file path=customXml/itemProps2.xml><?xml version="1.0" encoding="utf-8"?>
<ds:datastoreItem xmlns:ds="http://schemas.openxmlformats.org/officeDocument/2006/customXml" ds:itemID="{310CF5CA-43C7-4600-BA82-898F7A993A54}"/>
</file>

<file path=customXml/itemProps3.xml><?xml version="1.0" encoding="utf-8"?>
<ds:datastoreItem xmlns:ds="http://schemas.openxmlformats.org/officeDocument/2006/customXml" ds:itemID="{9C110D41-6759-46AA-830C-DB086DFC1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Lawrence</dc:creator>
  <cp:keywords/>
  <dc:description/>
  <cp:lastModifiedBy>Rick Lawrence</cp:lastModifiedBy>
  <cp:revision>3</cp:revision>
  <dcterms:created xsi:type="dcterms:W3CDTF">2023-04-05T12:35:00Z</dcterms:created>
  <dcterms:modified xsi:type="dcterms:W3CDTF">2023-04-11T18:08:00Z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0x010100096F5AEBB81F454CB2714AE762C6EF12</vt:lpwstr>
  </property>
</Properties>
</file>