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73CB" w14:textId="7DDF49A5" w:rsidR="009E75A3" w:rsidRPr="005B24DC" w:rsidRDefault="00684CAE" w:rsidP="005E7F3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40"/>
          <w:lang w:val="es-419"/>
        </w:rPr>
      </w:pPr>
      <w:r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>Tríos Centrados</w:t>
      </w:r>
      <w:r w:rsidR="00E06811"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>-</w:t>
      </w:r>
      <w:r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>en</w:t>
      </w:r>
      <w:r w:rsidR="00E06811"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>-</w:t>
      </w:r>
      <w:r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 xml:space="preserve">Jesús </w:t>
      </w:r>
      <w:r w:rsidR="00FF7203"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 xml:space="preserve">– 6 </w:t>
      </w:r>
      <w:r w:rsidR="00B315ED" w:rsidRPr="005B24DC">
        <w:rPr>
          <w:rFonts w:asciiTheme="minorHAnsi" w:hAnsiTheme="minorHAnsi" w:cstheme="minorHAnsi"/>
          <w:b/>
          <w:bCs/>
          <w:sz w:val="40"/>
          <w:szCs w:val="40"/>
          <w:lang w:val="es-419"/>
        </w:rPr>
        <w:t>Sesiones</w:t>
      </w:r>
    </w:p>
    <w:p w14:paraId="4D3ED848" w14:textId="0B338220" w:rsidR="009E75A3" w:rsidRPr="005B24DC" w:rsidRDefault="005E7F33" w:rsidP="005E7F3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-</w:t>
      </w:r>
      <w:r w:rsidR="009E75A3"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 xml:space="preserve">Dr. Dave </w:t>
      </w:r>
      <w:proofErr w:type="spellStart"/>
      <w:r w:rsidR="009E75A3"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Rahn</w:t>
      </w:r>
      <w:proofErr w:type="spellEnd"/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-</w:t>
      </w:r>
    </w:p>
    <w:p w14:paraId="553802B8" w14:textId="77777777" w:rsidR="009E75A3" w:rsidRPr="005B24DC" w:rsidRDefault="009E75A3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es-419"/>
        </w:rPr>
      </w:pPr>
    </w:p>
    <w:p w14:paraId="7686DE0D" w14:textId="1FBF0430" w:rsidR="009E75A3" w:rsidRPr="005B24DC" w:rsidRDefault="00684CAE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LA GRAN IDEA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>:</w:t>
      </w:r>
      <w:r w:rsidR="009E75A3" w:rsidRPr="005B24DC">
        <w:rPr>
          <w:rFonts w:asciiTheme="minorHAnsi" w:hAnsiTheme="minorHAnsi" w:cstheme="minorHAnsi"/>
          <w:sz w:val="32"/>
          <w:szCs w:val="32"/>
          <w:lang w:val="es-419"/>
        </w:rPr>
        <w:t xml:space="preserve"> </w:t>
      </w:r>
      <w:r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Escuchamos la voz audible de Dios tres veces en el Nuevo Testamento: en el Monte de la Transfiguración, los discípulos de Jesús oyen esto: </w:t>
      </w:r>
      <w:r w:rsidR="00282530" w:rsidRPr="005B24DC">
        <w:rPr>
          <w:rFonts w:asciiTheme="minorHAnsi" w:hAnsiTheme="minorHAnsi" w:cstheme="minorHAnsi"/>
          <w:sz w:val="28"/>
          <w:szCs w:val="28"/>
          <w:lang w:val="es-419"/>
        </w:rPr>
        <w:t>“</w:t>
      </w:r>
      <w:r w:rsidR="00282530" w:rsidRPr="005B24DC">
        <w:rPr>
          <w:rFonts w:ascii="Arial" w:hAnsi="Arial" w:cs="Arial"/>
          <w:color w:val="0A0A0A"/>
          <w:sz w:val="25"/>
          <w:szCs w:val="25"/>
          <w:shd w:val="clear" w:color="auto" w:fill="FFFFFF"/>
          <w:lang w:val="es-419"/>
        </w:rPr>
        <w:t>Este es mi Hijo muy amado, quien me da gran gozo. Escúchenlo a él.</w:t>
      </w:r>
      <w:r w:rsidR="00A80F14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” </w:t>
      </w:r>
      <w:r w:rsidR="00282530" w:rsidRPr="005B24DC">
        <w:rPr>
          <w:rFonts w:asciiTheme="minorHAnsi" w:hAnsiTheme="minorHAnsi" w:cstheme="minorHAnsi"/>
          <w:sz w:val="28"/>
          <w:szCs w:val="28"/>
          <w:lang w:val="es-419"/>
        </w:rPr>
        <w:t>Es fácil saltarse esas tres últimas palabras, pero tenemos una invitación sagrada a prestar más atención a Jesús</w:t>
      </w:r>
      <w:r w:rsidR="00A80F14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. </w:t>
      </w:r>
      <w:r w:rsidR="00282530" w:rsidRPr="005B24DC">
        <w:rPr>
          <w:rFonts w:asciiTheme="minorHAnsi" w:hAnsiTheme="minorHAnsi" w:cstheme="minorHAnsi"/>
          <w:sz w:val="28"/>
          <w:szCs w:val="28"/>
          <w:lang w:val="es-419"/>
        </w:rPr>
        <w:t>Así pues, establezcamos un "hábito recordatorio" semanal que nos ayude a practicar y multiplicar las relaciones que se definen claramente por escuchar a Jesús como centro de nuestra vida</w:t>
      </w:r>
      <w:r w:rsidR="00A80F14" w:rsidRPr="005B24DC">
        <w:rPr>
          <w:rFonts w:asciiTheme="minorHAnsi" w:hAnsiTheme="minorHAnsi" w:cstheme="minorHAnsi"/>
          <w:sz w:val="28"/>
          <w:szCs w:val="28"/>
          <w:lang w:val="es-419"/>
        </w:rPr>
        <w:t>…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 </w:t>
      </w:r>
    </w:p>
    <w:p w14:paraId="2F01987A" w14:textId="19CF076B" w:rsidR="009E75A3" w:rsidRPr="005B24DC" w:rsidRDefault="00282530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SEMILLA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Pr="005B24DC">
        <w:rPr>
          <w:rFonts w:asciiTheme="minorHAnsi" w:hAnsiTheme="minorHAnsi" w:cstheme="minorHAnsi"/>
          <w:lang w:val="es-419"/>
        </w:rPr>
        <w:t>No se trata de un plan de estudios a seguir, sino de una simple "semilla" experiencia a reproducir</w:t>
      </w:r>
      <w:r w:rsidR="009E75A3" w:rsidRPr="005B24DC">
        <w:rPr>
          <w:rFonts w:asciiTheme="minorHAnsi" w:hAnsiTheme="minorHAnsi" w:cstheme="minorHAnsi"/>
          <w:lang w:val="es-419"/>
        </w:rPr>
        <w:t xml:space="preserve">. </w:t>
      </w:r>
    </w:p>
    <w:p w14:paraId="4EED6E99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</w:p>
    <w:p w14:paraId="6B434E9E" w14:textId="09F0EF26" w:rsidR="009E75A3" w:rsidRPr="005B24DC" w:rsidRDefault="009E75A3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TI</w:t>
      </w:r>
      <w:r w:rsidR="00282530"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EMPO</w:t>
      </w:r>
      <w:r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="00282530" w:rsidRPr="005B24DC">
        <w:rPr>
          <w:rFonts w:asciiTheme="minorHAnsi" w:hAnsiTheme="minorHAnsi" w:cstheme="minorHAnsi"/>
          <w:lang w:val="es-419"/>
        </w:rPr>
        <w:t>Incluso las personas más ocupadas pueden dedicar 30 minutos a la semana durante seis semanas a un hábito catalizador y vivificante</w:t>
      </w:r>
      <w:r w:rsidRPr="005B24DC">
        <w:rPr>
          <w:rFonts w:asciiTheme="minorHAnsi" w:hAnsiTheme="minorHAnsi" w:cstheme="minorHAnsi"/>
          <w:lang w:val="es-419"/>
        </w:rPr>
        <w:t xml:space="preserve">. </w:t>
      </w:r>
    </w:p>
    <w:p w14:paraId="2CB23840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</w:p>
    <w:p w14:paraId="382F80F4" w14:textId="750C54F3" w:rsidR="00426612" w:rsidRPr="005B24DC" w:rsidRDefault="009E75A3" w:rsidP="0042661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ZOOM</w:t>
      </w:r>
      <w:r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="00282530" w:rsidRPr="005B24DC">
        <w:rPr>
          <w:rFonts w:asciiTheme="minorHAnsi" w:hAnsiTheme="minorHAnsi" w:cstheme="minorHAnsi"/>
          <w:lang w:val="es-419"/>
        </w:rPr>
        <w:t>Las reuniones en línea funcionan bien para mantener 30 minutos bien definidos, y no requieren desplazamientos. El Anfitrión necesitará tener acceso a una cuenta de Zoom - dado que la duración de cada sesión es de 30 minutos, puedes obtener una cuenta gratuita de Zoom con un límite de 40 minutos si lo deseas (zoom.us)</w:t>
      </w:r>
      <w:r w:rsidR="00210845" w:rsidRPr="005B24DC">
        <w:rPr>
          <w:rFonts w:asciiTheme="minorHAnsi" w:hAnsiTheme="minorHAnsi" w:cstheme="minorHAnsi"/>
          <w:lang w:val="es-419"/>
        </w:rPr>
        <w:t>.</w:t>
      </w:r>
      <w:r w:rsidR="00845831" w:rsidRPr="005B24DC">
        <w:rPr>
          <w:rFonts w:asciiTheme="minorHAnsi" w:hAnsiTheme="minorHAnsi" w:cstheme="minorHAnsi"/>
          <w:lang w:val="es-419"/>
        </w:rPr>
        <w:t xml:space="preserve"> </w:t>
      </w:r>
      <w:r w:rsidR="00282530" w:rsidRPr="005B24DC">
        <w:rPr>
          <w:rFonts w:asciiTheme="minorHAnsi" w:hAnsiTheme="minorHAnsi" w:cstheme="minorHAnsi"/>
          <w:lang w:val="es-419"/>
        </w:rPr>
        <w:t>El Anfitrión enviará el enlace de la cuenta de Zoom con antelación, cada semana.</w:t>
      </w:r>
    </w:p>
    <w:p w14:paraId="7AFA1F09" w14:textId="77777777" w:rsidR="00282530" w:rsidRPr="005B24DC" w:rsidRDefault="00282530" w:rsidP="00426612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</w:p>
    <w:p w14:paraId="0281E8E8" w14:textId="78E68C5A" w:rsidR="009E75A3" w:rsidRPr="005B24DC" w:rsidRDefault="00282530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TAMAÑO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="00674940" w:rsidRPr="005B24DC">
        <w:rPr>
          <w:rFonts w:asciiTheme="minorHAnsi" w:hAnsiTheme="minorHAnsi" w:cstheme="minorHAnsi"/>
          <w:lang w:val="es-419"/>
        </w:rPr>
        <w:t>Un grupo de tres personas permite a todos compartir de forma significativa y breve, con la flexibilidad necesaria.</w:t>
      </w:r>
      <w:r w:rsidR="009E75A3" w:rsidRPr="005B24DC">
        <w:rPr>
          <w:rFonts w:asciiTheme="minorHAnsi" w:hAnsiTheme="minorHAnsi" w:cstheme="minorHAnsi"/>
          <w:lang w:val="es-419"/>
        </w:rPr>
        <w:t xml:space="preserve"> </w:t>
      </w:r>
    </w:p>
    <w:p w14:paraId="7FCE2B89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</w:p>
    <w:p w14:paraId="4CD0C72D" w14:textId="3FF6A03E" w:rsidR="009E75A3" w:rsidRPr="005B24DC" w:rsidRDefault="00674940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ANFITRIÓN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Pr="005B24DC">
        <w:rPr>
          <w:rFonts w:asciiTheme="minorHAnsi" w:hAnsiTheme="minorHAnsi" w:cstheme="minorHAnsi"/>
          <w:lang w:val="es-419"/>
        </w:rPr>
        <w:t>Una persona convoca y dirige el Trío, vigilando la distribución del tiempo y el enfoque de la reunión</w:t>
      </w:r>
      <w:r w:rsidR="009E75A3" w:rsidRPr="005B24DC">
        <w:rPr>
          <w:rFonts w:asciiTheme="minorHAnsi" w:hAnsiTheme="minorHAnsi" w:cstheme="minorHAnsi"/>
          <w:lang w:val="es-419"/>
        </w:rPr>
        <w:t xml:space="preserve">. </w:t>
      </w:r>
    </w:p>
    <w:p w14:paraId="11D2A9C2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</w:p>
    <w:p w14:paraId="0075DA5A" w14:textId="66BE0C18" w:rsidR="009E75A3" w:rsidRPr="005B24DC" w:rsidRDefault="00674940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>¿UNIRSE?</w:t>
      </w:r>
      <w:r w:rsidR="009E75A3" w:rsidRPr="005B24DC">
        <w:rPr>
          <w:rFonts w:asciiTheme="minorHAnsi" w:hAnsiTheme="minorHAnsi" w:cstheme="minorHAnsi"/>
          <w:b/>
          <w:bCs/>
          <w:i/>
          <w:iCs/>
          <w:sz w:val="28"/>
          <w:szCs w:val="28"/>
          <w:lang w:val="es-419"/>
        </w:rPr>
        <w:t xml:space="preserve"> </w:t>
      </w:r>
      <w:r w:rsidRPr="005B24DC">
        <w:rPr>
          <w:rFonts w:asciiTheme="minorHAnsi" w:hAnsiTheme="minorHAnsi" w:cstheme="minorHAnsi"/>
          <w:lang w:val="es-419"/>
        </w:rPr>
        <w:t>Los padres Anfitriones invitan a otros dos padres a practicar un hábito semanal que ayude a su amistad a centrarse en Jesús como su Señor.</w:t>
      </w:r>
      <w:r w:rsidR="009E75A3" w:rsidRPr="005B24DC">
        <w:rPr>
          <w:rFonts w:asciiTheme="minorHAnsi" w:hAnsiTheme="minorHAnsi" w:cstheme="minorHAnsi"/>
          <w:lang w:val="es-419"/>
        </w:rPr>
        <w:t xml:space="preserve"> </w:t>
      </w:r>
      <w:r w:rsidRPr="005B24DC">
        <w:rPr>
          <w:rFonts w:asciiTheme="minorHAnsi" w:hAnsiTheme="minorHAnsi" w:cstheme="minorHAnsi"/>
          <w:lang w:val="es-419"/>
        </w:rPr>
        <w:t>La mitad de los 30 minutos se dedica a hablar de Jesús a los demás; la otra mitad se dedica a hablar con Jesús acerca de los demás.</w:t>
      </w:r>
      <w:r w:rsidR="009E75A3" w:rsidRPr="005B24DC">
        <w:rPr>
          <w:rFonts w:asciiTheme="minorHAnsi" w:hAnsiTheme="minorHAnsi" w:cstheme="minorHAnsi"/>
          <w:lang w:val="es-419"/>
        </w:rPr>
        <w:t xml:space="preserve"> </w:t>
      </w:r>
    </w:p>
    <w:p w14:paraId="4BBBA24D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</w:p>
    <w:p w14:paraId="4446605F" w14:textId="79A6FBD7" w:rsidR="009E75A3" w:rsidRPr="005B24DC" w:rsidRDefault="00674940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>¡APLAUDIR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!</w:t>
      </w:r>
      <w:r w:rsidR="009E75A3" w:rsidRPr="005B24DC">
        <w:rPr>
          <w:rFonts w:asciiTheme="minorHAnsi" w:hAnsiTheme="minorHAnsi" w:cstheme="minorHAnsi"/>
          <w:b/>
          <w:bCs/>
          <w:i/>
          <w:iCs/>
          <w:sz w:val="28"/>
          <w:szCs w:val="28"/>
          <w:lang w:val="es-419"/>
        </w:rPr>
        <w:t xml:space="preserve"> </w:t>
      </w:r>
      <w:r w:rsidRPr="005B24DC">
        <w:rPr>
          <w:rFonts w:asciiTheme="minorHAnsi" w:hAnsiTheme="minorHAnsi" w:cstheme="minorHAnsi"/>
          <w:lang w:val="es-419"/>
        </w:rPr>
        <w:t xml:space="preserve">Durante la primera mitad de la reunión, cada persona ofrece una respuesta de 5 minutos a una pregunta seleccionada por el Anfitrión, cuidadosamente centrándose en Jesús para celebrarlo. Se trata de contar </w:t>
      </w:r>
      <w:r w:rsidRPr="005B24DC">
        <w:rPr>
          <w:rFonts w:asciiTheme="minorHAnsi" w:hAnsiTheme="minorHAnsi" w:cstheme="minorHAnsi"/>
          <w:i/>
          <w:iCs/>
          <w:lang w:val="es-419"/>
        </w:rPr>
        <w:t>historias de gloria</w:t>
      </w:r>
      <w:r w:rsidRPr="005B24DC">
        <w:rPr>
          <w:rFonts w:asciiTheme="minorHAnsi" w:hAnsiTheme="minorHAnsi" w:cstheme="minorHAnsi"/>
          <w:lang w:val="es-419"/>
        </w:rPr>
        <w:t>- de fijarse y maravillarse en Jesús, y resistir la tentación de co-protagonizar</w:t>
      </w:r>
      <w:r w:rsidR="009E75A3" w:rsidRPr="005B24DC">
        <w:rPr>
          <w:rFonts w:asciiTheme="minorHAnsi" w:hAnsiTheme="minorHAnsi" w:cstheme="minorHAnsi"/>
          <w:lang w:val="es-419"/>
        </w:rPr>
        <w:t xml:space="preserve">. </w:t>
      </w:r>
      <w:r w:rsidR="000664DE" w:rsidRPr="005B24DC">
        <w:rPr>
          <w:rFonts w:asciiTheme="minorHAnsi" w:hAnsiTheme="minorHAnsi" w:cstheme="minorHAnsi"/>
          <w:lang w:val="es-419"/>
        </w:rPr>
        <w:t>Los temas bien diseñados y guiados por el Espíritu nos invitan a ser testigos directos de los nuevos avistamientos de Jesús. Algunos ejemplos</w:t>
      </w:r>
      <w:r w:rsidR="009E75A3" w:rsidRPr="005B24DC">
        <w:rPr>
          <w:rFonts w:asciiTheme="minorHAnsi" w:hAnsiTheme="minorHAnsi" w:cstheme="minorHAnsi"/>
          <w:lang w:val="es-419"/>
        </w:rPr>
        <w:t xml:space="preserve">: </w:t>
      </w:r>
    </w:p>
    <w:p w14:paraId="0A588C91" w14:textId="668DF094" w:rsidR="009E75A3" w:rsidRPr="005B24DC" w:rsidRDefault="008571C4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b/>
          <w:bCs/>
          <w:i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• </w:t>
      </w:r>
      <w:bookmarkStart w:id="0" w:name="_Hlk139816918"/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“</w:t>
      </w:r>
      <w:r w:rsidR="000664DE" w:rsidRPr="005B24DC">
        <w:rPr>
          <w:rFonts w:asciiTheme="minorHAnsi" w:hAnsiTheme="minorHAnsi" w:cstheme="minorHAnsi"/>
          <w:b/>
          <w:bCs/>
          <w:i/>
          <w:iCs/>
          <w:lang w:val="es-419"/>
        </w:rPr>
        <w:t>¿En qué has notado a Jesús actuando en tu vida durante la semana pasada?</w:t>
      </w:r>
      <w:bookmarkEnd w:id="0"/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”</w:t>
      </w:r>
    </w:p>
    <w:p w14:paraId="4D697CFB" w14:textId="4EFD8847" w:rsidR="009E75A3" w:rsidRPr="005B24DC" w:rsidRDefault="008571C4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b/>
          <w:bCs/>
          <w:i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• 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“</w:t>
      </w:r>
      <w:r w:rsidR="004D6CC6" w:rsidRPr="005B24DC">
        <w:rPr>
          <w:rFonts w:asciiTheme="minorHAnsi" w:hAnsiTheme="minorHAnsi" w:cstheme="minorHAnsi"/>
          <w:b/>
          <w:bCs/>
          <w:i/>
          <w:iCs/>
          <w:lang w:val="es-419"/>
        </w:rPr>
        <w:t>Describe dónde y cómo te ha sorprendido Jesús recientemente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.”</w:t>
      </w:r>
    </w:p>
    <w:p w14:paraId="5AEC06C3" w14:textId="6C4F98A4" w:rsidR="009E75A3" w:rsidRPr="005B24DC" w:rsidRDefault="008571C4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• 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“</w:t>
      </w:r>
      <w:r w:rsidR="004D6CC6" w:rsidRPr="005B24DC">
        <w:rPr>
          <w:rFonts w:asciiTheme="minorHAnsi" w:hAnsiTheme="minorHAnsi" w:cstheme="minorHAnsi"/>
          <w:b/>
          <w:bCs/>
          <w:i/>
          <w:iCs/>
          <w:lang w:val="es-419"/>
        </w:rPr>
        <w:t>¿Cómo percibes que Jesús está trabajando contigo en una dificultad por la que estás pasando?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” </w:t>
      </w:r>
    </w:p>
    <w:p w14:paraId="388E6858" w14:textId="325CAE0D" w:rsidR="008571C4" w:rsidRPr="005B24DC" w:rsidRDefault="004D6CC6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lastRenderedPageBreak/>
        <w:t>A medida que cada persona responde a la pregunta, los otros dos miembros del trío hacen preguntas de seguimiento hasta que el tiempo compartido por esa persona alcanza los 5 minutos</w:t>
      </w:r>
      <w:r w:rsidR="008571C4"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6B2217B1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bCs/>
          <w:iCs/>
          <w:lang w:val="es-419"/>
        </w:rPr>
      </w:pPr>
    </w:p>
    <w:p w14:paraId="2BCC3B83" w14:textId="7CFA40DF" w:rsidR="009E75A3" w:rsidRPr="005B24DC" w:rsidRDefault="004D6CC6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>ORA</w:t>
      </w:r>
      <w:r w:rsidR="009E75A3" w:rsidRPr="005B24DC">
        <w:rPr>
          <w:rFonts w:asciiTheme="minorHAnsi" w:hAnsiTheme="minorHAnsi" w:cstheme="minorHAnsi"/>
          <w:b/>
          <w:bCs/>
          <w:i/>
          <w:iCs/>
          <w:lang w:val="es-419"/>
        </w:rPr>
        <w:t>...</w:t>
      </w:r>
      <w:r w:rsidR="009E75A3" w:rsidRPr="005B24DC">
        <w:rPr>
          <w:rFonts w:asciiTheme="minorHAnsi" w:hAnsiTheme="minorHAnsi" w:cstheme="minorHAnsi"/>
          <w:b/>
          <w:bCs/>
          <w:i/>
          <w:iCs/>
          <w:sz w:val="28"/>
          <w:szCs w:val="28"/>
          <w:lang w:val="es-419"/>
        </w:rPr>
        <w:t xml:space="preserve"> </w:t>
      </w:r>
      <w:r w:rsidRPr="005B24DC">
        <w:rPr>
          <w:rFonts w:asciiTheme="minorHAnsi" w:hAnsiTheme="minorHAnsi" w:cstheme="minorHAnsi"/>
          <w:lang w:val="es-419"/>
        </w:rPr>
        <w:t>Para la segunda mitad de la reunión, cada persona recibe la oración de los otros dos compañeros del Trío, dedicando 5 minutos a la oración de cada uno</w:t>
      </w:r>
      <w:r w:rsidR="009E75A3" w:rsidRPr="005B24DC">
        <w:rPr>
          <w:rFonts w:asciiTheme="minorHAnsi" w:hAnsiTheme="minorHAnsi" w:cstheme="minorHAnsi"/>
          <w:lang w:val="es-419"/>
        </w:rPr>
        <w:t xml:space="preserve">. </w:t>
      </w:r>
      <w:r w:rsidRPr="005B24DC">
        <w:rPr>
          <w:rFonts w:asciiTheme="minorHAnsi" w:hAnsiTheme="minorHAnsi" w:cstheme="minorHAnsi"/>
          <w:lang w:val="es-419"/>
        </w:rPr>
        <w:t>Esto significa que la oración puede permitirse ser contemplativa, divertida y paciente</w:t>
      </w:r>
      <w:r w:rsidR="002238B1" w:rsidRPr="005B24DC">
        <w:rPr>
          <w:rFonts w:asciiTheme="minorHAnsi" w:hAnsiTheme="minorHAnsi" w:cstheme="minorHAnsi"/>
          <w:lang w:val="es-419"/>
        </w:rPr>
        <w:t xml:space="preserve">. </w:t>
      </w:r>
      <w:r w:rsidRPr="005B24DC">
        <w:rPr>
          <w:rFonts w:asciiTheme="minorHAnsi" w:hAnsiTheme="minorHAnsi" w:cstheme="minorHAnsi"/>
          <w:lang w:val="es-419"/>
        </w:rPr>
        <w:t>Cada persona debe hacer una pausa para pedir al Espíritu de Jesús que le guíe en la oración por la otra persona designada</w:t>
      </w:r>
      <w:r w:rsidR="00E040E4" w:rsidRPr="005B24DC">
        <w:rPr>
          <w:rFonts w:asciiTheme="minorHAnsi" w:hAnsiTheme="minorHAnsi" w:cstheme="minorHAnsi"/>
          <w:lang w:val="es-419"/>
        </w:rPr>
        <w:t>—</w:t>
      </w:r>
      <w:r w:rsidR="00E06811" w:rsidRPr="005B24DC">
        <w:rPr>
          <w:lang w:val="es-419"/>
        </w:rPr>
        <w:t xml:space="preserve"> </w:t>
      </w:r>
      <w:r w:rsidR="00E06811" w:rsidRPr="005B24DC">
        <w:rPr>
          <w:rFonts w:asciiTheme="minorHAnsi" w:hAnsiTheme="minorHAnsi" w:cstheme="minorHAnsi"/>
          <w:lang w:val="es-419"/>
        </w:rPr>
        <w:t>como los niños, estamos abiertos a "jugar" con nuevas formas de oración, incluida la oración provocada por una imagen, una palabra, un pasaje de las Escrituras o una impresión</w:t>
      </w:r>
      <w:r w:rsidR="00795095" w:rsidRPr="005B24DC">
        <w:rPr>
          <w:rFonts w:asciiTheme="minorHAnsi" w:hAnsiTheme="minorHAnsi" w:cstheme="minorHAnsi"/>
          <w:lang w:val="es-419"/>
        </w:rPr>
        <w:t xml:space="preserve">. </w:t>
      </w:r>
      <w:r w:rsidR="00E06811" w:rsidRPr="005B24DC">
        <w:rPr>
          <w:rFonts w:asciiTheme="minorHAnsi" w:hAnsiTheme="minorHAnsi" w:cstheme="minorHAnsi"/>
          <w:lang w:val="es-419"/>
        </w:rPr>
        <w:t>El objetivo es confiar primero en Jesús antes de la oración. Al final de los 5 minutos, el enfoque de la oración cambia a la siguiente persona, hasta que se haya rezado por todos en el Trío</w:t>
      </w:r>
      <w:r w:rsidR="00663FAE" w:rsidRPr="005B24DC">
        <w:rPr>
          <w:rFonts w:asciiTheme="minorHAnsi" w:hAnsiTheme="minorHAnsi" w:cstheme="minorHAnsi"/>
          <w:lang w:val="es-419"/>
        </w:rPr>
        <w:t>.</w:t>
      </w:r>
    </w:p>
    <w:p w14:paraId="4533853C" w14:textId="77777777" w:rsidR="00426612" w:rsidRPr="005B24DC" w:rsidRDefault="00426612" w:rsidP="009E75A3">
      <w:pPr>
        <w:pStyle w:val="NormalWeb"/>
        <w:shd w:val="clear" w:color="auto" w:fill="FFFFFF"/>
        <w:spacing w:before="0" w:beforeAutospacing="0" w:after="0" w:afterAutospacing="0"/>
        <w:ind w:left="360" w:firstLine="360"/>
        <w:rPr>
          <w:rFonts w:asciiTheme="minorHAnsi" w:hAnsiTheme="minorHAnsi" w:cstheme="minorHAnsi"/>
          <w:lang w:val="es-419"/>
        </w:rPr>
      </w:pPr>
    </w:p>
    <w:p w14:paraId="192774F1" w14:textId="527FA993" w:rsidR="000E037A" w:rsidRPr="005B24DC" w:rsidRDefault="00E06811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sz w:val="28"/>
          <w:szCs w:val="28"/>
          <w:lang w:val="es-419"/>
        </w:rPr>
        <w:t>¿QUÉ OCURRE DESPUÉS?</w:t>
      </w:r>
      <w:r w:rsidR="009E75A3" w:rsidRPr="005B24DC">
        <w:rPr>
          <w:rFonts w:asciiTheme="minorHAnsi" w:hAnsiTheme="minorHAnsi" w:cstheme="minorHAnsi"/>
          <w:sz w:val="28"/>
          <w:szCs w:val="28"/>
          <w:lang w:val="es-419"/>
        </w:rPr>
        <w:t xml:space="preserve">: </w:t>
      </w:r>
      <w:r w:rsidRPr="005B24DC">
        <w:rPr>
          <w:rFonts w:asciiTheme="minorHAnsi" w:hAnsiTheme="minorHAnsi" w:cstheme="minorHAnsi"/>
          <w:lang w:val="es-419"/>
        </w:rPr>
        <w:t>Después de que un Trío Centrado-en-Jesús complete seis semanas, pueden</w:t>
      </w:r>
      <w:r w:rsidR="000E037A" w:rsidRPr="005B24DC">
        <w:rPr>
          <w:rFonts w:asciiTheme="minorHAnsi" w:hAnsiTheme="minorHAnsi" w:cstheme="minorHAnsi"/>
          <w:lang w:val="es-419"/>
        </w:rPr>
        <w:t>:</w:t>
      </w:r>
    </w:p>
    <w:p w14:paraId="6D6F9347" w14:textId="7212A0D1" w:rsidR="00426612" w:rsidRPr="005B24DC" w:rsidRDefault="00E06811" w:rsidP="0042661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lang w:val="es-419"/>
        </w:rPr>
        <w:t>Decidir continuar otras seis semanas, con un nuevo conjunto de seis experiencias guiadas</w:t>
      </w:r>
      <w:r w:rsidR="000E037A" w:rsidRPr="005B24DC">
        <w:rPr>
          <w:rFonts w:asciiTheme="minorHAnsi" w:hAnsiTheme="minorHAnsi" w:cstheme="minorHAnsi"/>
          <w:lang w:val="es-419"/>
        </w:rPr>
        <w:t xml:space="preserve">, </w:t>
      </w:r>
    </w:p>
    <w:p w14:paraId="6CE63859" w14:textId="5E46DCFD" w:rsidR="00426612" w:rsidRPr="005B24DC" w:rsidRDefault="00E06811" w:rsidP="0042661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lang w:val="es-419"/>
        </w:rPr>
        <w:t>Poner fin a sus reuniones semanales, y/o</w:t>
      </w:r>
      <w:r w:rsidR="000E037A" w:rsidRPr="005B24DC">
        <w:rPr>
          <w:rFonts w:asciiTheme="minorHAnsi" w:hAnsiTheme="minorHAnsi" w:cstheme="minorHAnsi"/>
          <w:lang w:val="es-419"/>
        </w:rPr>
        <w:t xml:space="preserve"> </w:t>
      </w:r>
    </w:p>
    <w:p w14:paraId="7A2EDE04" w14:textId="50867275" w:rsidR="009E75A3" w:rsidRPr="005B24DC" w:rsidRDefault="00E06811" w:rsidP="0042661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lang w:val="es-419"/>
        </w:rPr>
        <w:t>Decidir que un miembro del Trío actúe como Anfitrión de un nuevo Trío, invitando a dos nuevas personas a formar parte de él y utilizando el primer conjunto de seis sesiones guiadas</w:t>
      </w:r>
      <w:r w:rsidR="00670064" w:rsidRPr="005B24DC">
        <w:rPr>
          <w:rFonts w:asciiTheme="minorHAnsi" w:hAnsiTheme="minorHAnsi" w:cstheme="minorHAnsi"/>
          <w:lang w:val="es-419"/>
        </w:rPr>
        <w:t>.</w:t>
      </w:r>
      <w:r w:rsidR="009E75A3" w:rsidRPr="005B24DC">
        <w:rPr>
          <w:rFonts w:asciiTheme="minorHAnsi" w:hAnsiTheme="minorHAnsi" w:cstheme="minorHAnsi"/>
          <w:lang w:val="es-419"/>
        </w:rPr>
        <w:t xml:space="preserve"> </w:t>
      </w:r>
    </w:p>
    <w:p w14:paraId="4A35604A" w14:textId="77777777" w:rsidR="00426612" w:rsidRPr="005B24DC" w:rsidRDefault="00426612" w:rsidP="0042661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lang w:val="es-419"/>
        </w:rPr>
      </w:pPr>
    </w:p>
    <w:p w14:paraId="0CB614BE" w14:textId="3AC7A9B7" w:rsidR="000E037A" w:rsidRPr="005B24DC" w:rsidRDefault="00E06811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sz w:val="28"/>
          <w:szCs w:val="28"/>
          <w:lang w:val="es-419"/>
        </w:rPr>
        <w:t>ADENTRARSE EN LA EXPERIENCIA</w:t>
      </w:r>
      <w:r w:rsidR="000E037A" w:rsidRPr="005B24DC">
        <w:rPr>
          <w:rFonts w:asciiTheme="minorHAnsi" w:hAnsiTheme="minorHAnsi" w:cstheme="minorHAnsi"/>
          <w:b/>
          <w:sz w:val="28"/>
          <w:szCs w:val="28"/>
          <w:lang w:val="es-419"/>
        </w:rPr>
        <w:t xml:space="preserve">: </w:t>
      </w:r>
      <w:r w:rsidRPr="005B24DC">
        <w:rPr>
          <w:rFonts w:asciiTheme="minorHAnsi" w:hAnsiTheme="minorHAnsi" w:cstheme="minorHAnsi"/>
          <w:lang w:val="es-419"/>
        </w:rPr>
        <w:t>Cada sesión incluye las mismas instrucciones para la Bienvenida y la Orientación para el Tiempo de Oración - como Anfitrión, usted decide cuánto de estas instrucciones los miembros de su Trío necesitan escuchar cada vez</w:t>
      </w:r>
      <w:r w:rsidR="000E037A" w:rsidRPr="005B24DC">
        <w:rPr>
          <w:rFonts w:asciiTheme="minorHAnsi" w:hAnsiTheme="minorHAnsi" w:cstheme="minorHAnsi"/>
          <w:lang w:val="es-419"/>
        </w:rPr>
        <w:t xml:space="preserve">. </w:t>
      </w:r>
      <w:r w:rsidR="004820E3" w:rsidRPr="005B24DC">
        <w:rPr>
          <w:rFonts w:asciiTheme="minorHAnsi" w:hAnsiTheme="minorHAnsi" w:cstheme="minorHAnsi"/>
          <w:lang w:val="es-419"/>
        </w:rPr>
        <w:t>Después de una breve bienvenida, puede empezar directamente con la pregunta, o puede repetir estas instrucciones cada vez para "anclar" al Trío en la experiencia, como usted prefiera</w:t>
      </w:r>
      <w:r w:rsidR="000E037A" w:rsidRPr="005B24DC">
        <w:rPr>
          <w:rFonts w:asciiTheme="minorHAnsi" w:hAnsiTheme="minorHAnsi" w:cstheme="minorHAnsi"/>
          <w:lang w:val="es-419"/>
        </w:rPr>
        <w:t xml:space="preserve">. </w:t>
      </w:r>
      <w:r w:rsidR="004820E3" w:rsidRPr="005B24DC">
        <w:rPr>
          <w:rFonts w:asciiTheme="minorHAnsi" w:hAnsiTheme="minorHAnsi" w:cstheme="minorHAnsi"/>
          <w:lang w:val="es-419"/>
        </w:rPr>
        <w:t>Al final de cada sesión, recuerda al Trío la fecha y hora de la próxima reunión</w:t>
      </w:r>
      <w:r w:rsidR="000E037A" w:rsidRPr="005B24DC">
        <w:rPr>
          <w:rFonts w:asciiTheme="minorHAnsi" w:hAnsiTheme="minorHAnsi" w:cstheme="minorHAnsi"/>
          <w:lang w:val="es-419"/>
        </w:rPr>
        <w:t>.</w:t>
      </w:r>
      <w:r w:rsidR="00686158" w:rsidRPr="005B24DC">
        <w:rPr>
          <w:rFonts w:asciiTheme="minorHAnsi" w:hAnsiTheme="minorHAnsi" w:cstheme="minorHAnsi"/>
          <w:lang w:val="es-419"/>
        </w:rPr>
        <w:t xml:space="preserve"> </w:t>
      </w:r>
      <w:r w:rsidR="004820E3" w:rsidRPr="005B24DC">
        <w:rPr>
          <w:rFonts w:asciiTheme="minorHAnsi" w:hAnsiTheme="minorHAnsi" w:cstheme="minorHAnsi"/>
          <w:lang w:val="es-419"/>
        </w:rPr>
        <w:t>Y recuerda enviar el enlace de Zoom y un recordatorio con anterioridad</w:t>
      </w:r>
      <w:r w:rsidR="00686158" w:rsidRPr="005B24DC">
        <w:rPr>
          <w:rFonts w:asciiTheme="minorHAnsi" w:hAnsiTheme="minorHAnsi" w:cstheme="minorHAnsi"/>
          <w:lang w:val="es-419"/>
        </w:rPr>
        <w:t>.</w:t>
      </w:r>
    </w:p>
    <w:p w14:paraId="2804E9E3" w14:textId="611E2634" w:rsidR="00F4399B" w:rsidRPr="005B24DC" w:rsidRDefault="00F4399B">
      <w:pPr>
        <w:rPr>
          <w:rFonts w:eastAsia="Times New Roman" w:cstheme="minorHAnsi"/>
          <w:lang w:val="es-419"/>
        </w:rPr>
      </w:pPr>
      <w:r w:rsidRPr="005B24DC">
        <w:rPr>
          <w:rFonts w:cstheme="minorHAnsi"/>
          <w:lang w:val="es-419"/>
        </w:rPr>
        <w:br w:type="page"/>
      </w:r>
    </w:p>
    <w:p w14:paraId="5CAC8024" w14:textId="738B7A52" w:rsidR="00F4399B" w:rsidRPr="005B24DC" w:rsidRDefault="004820E3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32"/>
          <w:szCs w:val="32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32"/>
          <w:szCs w:val="32"/>
          <w:u w:val="single"/>
          <w:lang w:val="es-419"/>
        </w:rPr>
        <w:lastRenderedPageBreak/>
        <w:t xml:space="preserve">Sesión </w:t>
      </w:r>
      <w:r w:rsidR="00F4399B" w:rsidRPr="005B24DC">
        <w:rPr>
          <w:rFonts w:asciiTheme="minorHAnsi" w:hAnsiTheme="minorHAnsi" w:cstheme="minorHAnsi"/>
          <w:b/>
          <w:sz w:val="32"/>
          <w:szCs w:val="32"/>
          <w:u w:val="single"/>
          <w:lang w:val="es-419"/>
        </w:rPr>
        <w:t>1</w:t>
      </w:r>
    </w:p>
    <w:p w14:paraId="2F5FEF39" w14:textId="68FE1802" w:rsidR="000D0D39" w:rsidRPr="005B24DC" w:rsidRDefault="004820E3" w:rsidP="00A514F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Bienvenida</w:t>
      </w:r>
      <w:r w:rsidR="00A514F2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="00A514F2" w:rsidRPr="005B24DC">
        <w:rPr>
          <w:rFonts w:asciiTheme="minorHAnsi" w:hAnsiTheme="minorHAnsi" w:cstheme="minorHAnsi"/>
          <w:b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Gracias por sacar tiempo de su día para estar juntos durante 30 minutos.</w:t>
      </w:r>
    </w:p>
    <w:p w14:paraId="0E6191F0" w14:textId="50AAFB09" w:rsidR="000D0D39" w:rsidRPr="005B24DC" w:rsidRDefault="000D0D39" w:rsidP="000D0D39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4820E3" w:rsidRPr="005B24DC">
        <w:rPr>
          <w:rFonts w:asciiTheme="minorHAnsi" w:hAnsiTheme="minorHAnsi" w:cstheme="minorHAnsi"/>
          <w:bCs/>
          <w:iCs/>
          <w:lang w:val="es-419"/>
        </w:rPr>
        <w:t>El propósito de este tiempo es conectarnos unos con otros en torno a nuestra relación compartida con Jesús</w:t>
      </w:r>
      <w:r w:rsidR="00DC1388" w:rsidRPr="005B24DC">
        <w:rPr>
          <w:rFonts w:asciiTheme="minorHAnsi" w:hAnsiTheme="minorHAnsi" w:cstheme="minorHAnsi"/>
          <w:bCs/>
          <w:iCs/>
          <w:lang w:val="es-419"/>
        </w:rPr>
        <w:t>—</w:t>
      </w:r>
      <w:r w:rsidR="00CB566E" w:rsidRPr="005B24DC">
        <w:rPr>
          <w:lang w:val="es-419"/>
        </w:rPr>
        <w:t xml:space="preserve"> </w:t>
      </w:r>
      <w:r w:rsidR="00CB566E" w:rsidRPr="005B24DC">
        <w:rPr>
          <w:rFonts w:asciiTheme="minorHAnsi" w:hAnsiTheme="minorHAnsi" w:cstheme="minorHAnsi"/>
          <w:bCs/>
          <w:iCs/>
          <w:lang w:val="es-419"/>
        </w:rPr>
        <w:t>cada uno de nosotros tendrá la oportunidad de compartir sobre su experiencia de vida en el seguimiento de Jesús, respondiendo a una Indicación e interactuando con lo que cada uno de nosotros comparta</w:t>
      </w:r>
      <w:r w:rsidR="00DC1388" w:rsidRPr="005B24DC">
        <w:rPr>
          <w:rFonts w:asciiTheme="minorHAnsi" w:hAnsiTheme="minorHAnsi" w:cstheme="minorHAnsi"/>
          <w:bCs/>
          <w:iCs/>
          <w:lang w:val="es-419"/>
        </w:rPr>
        <w:t xml:space="preserve">… </w:t>
      </w:r>
    </w:p>
    <w:p w14:paraId="78E63EB6" w14:textId="67B2A339" w:rsidR="000D0D39" w:rsidRPr="005B24DC" w:rsidRDefault="000D0D39" w:rsidP="000D0D39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CB566E" w:rsidRPr="005B24DC">
        <w:rPr>
          <w:rFonts w:asciiTheme="minorHAnsi" w:hAnsiTheme="minorHAnsi" w:cstheme="minorHAnsi"/>
          <w:bCs/>
          <w:iCs/>
          <w:lang w:val="es-419"/>
        </w:rPr>
        <w:t>Después de que cada persona comparta su respuesta a la pregunta, los otros dos harán preguntas de seguimiento hasta que lleguemos a la marca de 5 minutos, entonces la siguiente persona compartirá su respuesta a la pregunta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. </w:t>
      </w:r>
      <w:r w:rsidR="00CB566E" w:rsidRPr="005B24DC">
        <w:rPr>
          <w:rFonts w:asciiTheme="minorHAnsi" w:hAnsiTheme="minorHAnsi" w:cstheme="minorHAnsi"/>
          <w:bCs/>
          <w:iCs/>
          <w:lang w:val="es-419"/>
        </w:rPr>
        <w:t>Nuestro objetivo es seguir nuestra curiosidad, y la guía del Espíritu que llevamos dentro, mientras hacemos preguntas de seguimiento. También publicaré en el Chat algunas posibles preguntas de seguimiento, por si no sabes qué preguntar</w:t>
      </w:r>
      <w:r w:rsidR="00901F07"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0E77130C" w14:textId="7B57AE5B" w:rsidR="00A514F2" w:rsidRPr="005B24DC" w:rsidRDefault="000D0D39" w:rsidP="000D0D39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CB566E" w:rsidRPr="005B24DC">
        <w:rPr>
          <w:rFonts w:asciiTheme="minorHAnsi" w:hAnsiTheme="minorHAnsi" w:cstheme="minorHAnsi"/>
          <w:bCs/>
          <w:iCs/>
          <w:lang w:val="es-419"/>
        </w:rPr>
        <w:t>En la marca de los 15 minutos pasaremos a orar unos por otros... Diré más al respecto cuando lleguemos a esa parte. ¡Comencemos</w:t>
      </w:r>
      <w:r w:rsidRPr="005B24DC">
        <w:rPr>
          <w:rFonts w:asciiTheme="minorHAnsi" w:hAnsiTheme="minorHAnsi" w:cstheme="minorHAnsi"/>
          <w:bCs/>
          <w:iCs/>
          <w:lang w:val="es-419"/>
        </w:rPr>
        <w:t>!</w:t>
      </w:r>
    </w:p>
    <w:p w14:paraId="46DD25AA" w14:textId="77777777" w:rsidR="00DC1388" w:rsidRPr="005B24DC" w:rsidRDefault="00DC1388" w:rsidP="00A514F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</w:p>
    <w:p w14:paraId="23D712C8" w14:textId="415B7659" w:rsidR="00A514F2" w:rsidRPr="005B24DC" w:rsidRDefault="004E4E12" w:rsidP="00A514F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</w:t>
      </w:r>
      <w:r w:rsidR="00A514F2"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)</w:t>
      </w:r>
      <w:r w:rsidR="00A514F2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="00A514F2"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 </w:t>
      </w:r>
      <w:r w:rsidR="00126587" w:rsidRPr="005B24DC">
        <w:rPr>
          <w:rFonts w:asciiTheme="minorHAnsi" w:hAnsiTheme="minorHAnsi" w:cstheme="minorHAnsi"/>
          <w:bCs/>
          <w:i/>
          <w:iCs/>
          <w:lang w:val="es-419"/>
        </w:rPr>
        <w:t>“¿En qué has notado a Jesús actuando en tu vida durante la semana pasada?</w:t>
      </w:r>
      <w:r w:rsidR="00A514F2" w:rsidRPr="005B24DC">
        <w:rPr>
          <w:rFonts w:asciiTheme="minorHAnsi" w:hAnsiTheme="minorHAnsi" w:cstheme="minorHAnsi"/>
          <w:bCs/>
          <w:i/>
          <w:iCs/>
          <w:lang w:val="es-419"/>
        </w:rPr>
        <w:t>”</w:t>
      </w:r>
    </w:p>
    <w:p w14:paraId="432DBA77" w14:textId="77777777" w:rsidR="00A514F2" w:rsidRPr="005B24DC" w:rsidRDefault="00A514F2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lang w:val="es-419"/>
        </w:rPr>
      </w:pPr>
    </w:p>
    <w:p w14:paraId="7835BBDC" w14:textId="4486CDCF" w:rsidR="00DC1388" w:rsidRPr="005B24DC" w:rsidRDefault="00126587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Posibles preguntas de seguimiento (Publíquelas en el chat)</w:t>
      </w:r>
      <w:r w:rsidR="00DC1388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4D8195AF" w14:textId="32C2B960" w:rsidR="00DC1388" w:rsidRPr="005B24DC" w:rsidRDefault="00901F07" w:rsidP="00901F07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126587" w:rsidRPr="005B24DC">
        <w:rPr>
          <w:rFonts w:asciiTheme="minorHAnsi" w:hAnsiTheme="minorHAnsi" w:cstheme="minorHAnsi"/>
          <w:bCs/>
          <w:iCs/>
          <w:lang w:val="es-419"/>
        </w:rPr>
        <w:t>¿Cómo percibes la presencia de Jesús en tu vida cotidiana? ¿Cuáles son los "principales indicadores"?</w:t>
      </w:r>
    </w:p>
    <w:p w14:paraId="7FD12DF1" w14:textId="600B2D24" w:rsidR="00901F07" w:rsidRPr="005B24DC" w:rsidRDefault="00901F07" w:rsidP="00901F07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26587" w:rsidRPr="005B24DC">
        <w:rPr>
          <w:rFonts w:asciiTheme="minorHAnsi" w:hAnsiTheme="minorHAnsi" w:cstheme="minorHAnsi"/>
          <w:bCs/>
          <w:iCs/>
          <w:lang w:val="es-419"/>
        </w:rPr>
        <w:t>A veces percibimos a Jesús en nuestros desafíos o luchas cotidianas: ¿qué es lo que más te ha llamado la atención de Su participación en un desafío o lucha de esta semana?</w:t>
      </w:r>
    </w:p>
    <w:p w14:paraId="7D1B18B0" w14:textId="7038753B" w:rsidR="00B0623F" w:rsidRPr="005B24DC" w:rsidRDefault="00901F07" w:rsidP="00901F07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26587" w:rsidRPr="005B24DC">
        <w:rPr>
          <w:rFonts w:asciiTheme="minorHAnsi" w:hAnsiTheme="minorHAnsi" w:cstheme="minorHAnsi"/>
          <w:bCs/>
          <w:iCs/>
          <w:lang w:val="es-419"/>
        </w:rPr>
        <w:t>¿Qué impacto experimentas en tu vida cuando sientes que Jesús está involucrado?</w:t>
      </w:r>
    </w:p>
    <w:p w14:paraId="6BABD64B" w14:textId="2933D72E" w:rsidR="00901F07" w:rsidRPr="005B24DC" w:rsidRDefault="00B0623F" w:rsidP="00901F07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26587" w:rsidRPr="005B24DC">
        <w:rPr>
          <w:rFonts w:asciiTheme="minorHAnsi" w:hAnsiTheme="minorHAnsi" w:cstheme="minorHAnsi"/>
          <w:bCs/>
          <w:iCs/>
          <w:lang w:val="es-419"/>
        </w:rPr>
        <w:t>¿Por qué es que frecuentemente pasamos por alto la presencia de Jesús en nuestras experiencias cotidianas</w:t>
      </w:r>
      <w:r w:rsidRPr="005B24DC">
        <w:rPr>
          <w:rFonts w:asciiTheme="minorHAnsi" w:hAnsiTheme="minorHAnsi" w:cstheme="minorHAnsi"/>
          <w:bCs/>
          <w:iCs/>
          <w:lang w:val="es-419"/>
        </w:rPr>
        <w:t>?</w:t>
      </w:r>
      <w:r w:rsidR="00901F07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34B48A69" w14:textId="77777777" w:rsidR="00901F07" w:rsidRPr="005B24DC" w:rsidRDefault="00901F07" w:rsidP="00901F07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6E867E63" w14:textId="321C9D05" w:rsidR="00616F45" w:rsidRPr="005B24DC" w:rsidRDefault="00126587" w:rsidP="00616F4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Orientaciones para el tiempo de oración</w:t>
      </w:r>
      <w:r w:rsidR="00DC1388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Nuestro tiempo de oración juntos es también de 15 minutos, con 5 minutos para cada persona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. </w:t>
      </w:r>
      <w:r w:rsidRPr="005B24DC">
        <w:rPr>
          <w:rFonts w:asciiTheme="minorHAnsi" w:hAnsiTheme="minorHAnsi" w:cstheme="minorHAnsi"/>
          <w:bCs/>
          <w:iCs/>
          <w:lang w:val="es-419"/>
        </w:rPr>
        <w:t>En lugar de pedir peticiones de oración, confiaremos en Jesús para que nos muestre cómo orar por los otros dos participantes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. </w:t>
      </w:r>
      <w:r w:rsidRPr="005B24DC">
        <w:rPr>
          <w:rFonts w:asciiTheme="minorHAnsi" w:hAnsiTheme="minorHAnsi" w:cstheme="minorHAnsi"/>
          <w:bCs/>
          <w:iCs/>
          <w:lang w:val="es-419"/>
        </w:rPr>
        <w:t>Así es como funciona</w:t>
      </w:r>
      <w:r w:rsidR="00616F45" w:rsidRPr="005B24DC">
        <w:rPr>
          <w:rFonts w:asciiTheme="minorHAnsi" w:hAnsiTheme="minorHAnsi" w:cstheme="minorHAnsi"/>
          <w:bCs/>
          <w:iCs/>
          <w:lang w:val="es-419"/>
        </w:rPr>
        <w:t>…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14450678" w14:textId="4E097996" w:rsidR="00616F45" w:rsidRPr="005B24DC" w:rsidRDefault="00616F45" w:rsidP="00616F45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26587" w:rsidRPr="005B24DC">
        <w:rPr>
          <w:rFonts w:asciiTheme="minorHAnsi" w:hAnsiTheme="minorHAnsi" w:cstheme="minorHAnsi"/>
          <w:bCs/>
          <w:iCs/>
          <w:lang w:val="es-419"/>
        </w:rPr>
        <w:t>Primero elegiré a alguien por quien orar, y dedicaremos cinco minutos a orar por esa persona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. </w:t>
      </w:r>
    </w:p>
    <w:p w14:paraId="3C086EDA" w14:textId="4410BFAA" w:rsidR="00616F45" w:rsidRPr="005B24DC" w:rsidRDefault="00616F45" w:rsidP="00616F45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D3955" w:rsidRPr="005B24DC">
        <w:rPr>
          <w:rFonts w:asciiTheme="minorHAnsi" w:hAnsiTheme="minorHAnsi" w:cstheme="minorHAnsi"/>
          <w:bCs/>
          <w:iCs/>
          <w:lang w:val="es-419"/>
        </w:rPr>
        <w:t xml:space="preserve">Los otros dos participantes se detendrán en silencio, pidiendo a Jesús que nos muestre cómo orar por la persona designada. </w:t>
      </w:r>
      <w:r w:rsidR="00470EEE" w:rsidRPr="005B24DC">
        <w:rPr>
          <w:rFonts w:asciiTheme="minorHAnsi" w:hAnsiTheme="minorHAnsi" w:cstheme="minorHAnsi"/>
          <w:bCs/>
          <w:iCs/>
          <w:lang w:val="es-419"/>
        </w:rPr>
        <w:t>Esperaremos hasta que tengamos una especie de guía, y luego oraremos.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53DA65E4" w14:textId="1839387A" w:rsidR="00616F45" w:rsidRPr="005B24DC" w:rsidRDefault="00616F45" w:rsidP="00616F45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D3955" w:rsidRPr="005B24DC">
        <w:rPr>
          <w:rFonts w:asciiTheme="minorHAnsi" w:hAnsiTheme="minorHAnsi" w:cstheme="minorHAnsi"/>
          <w:bCs/>
          <w:iCs/>
          <w:lang w:val="es-419"/>
        </w:rPr>
        <w:t>Podemos orar más de una vez por la persona. Así que espera la guía, luego ora, luego espera la guía adicional y ora de nuevo si lo deseas.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75D418B2" w14:textId="28707254" w:rsidR="00DC1388" w:rsidRPr="005B24DC" w:rsidRDefault="00616F45" w:rsidP="00616F45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D3955" w:rsidRPr="005B24DC">
        <w:rPr>
          <w:rFonts w:asciiTheme="minorHAnsi" w:hAnsiTheme="minorHAnsi" w:cstheme="minorHAnsi"/>
          <w:bCs/>
          <w:iCs/>
          <w:lang w:val="es-419"/>
        </w:rPr>
        <w:t>Cuando el "estímulo" para orar parezca haber terminado, simplemente esperaremos en silencio hasta que hayan pasado los 5 minutos</w:t>
      </w:r>
      <w:r w:rsidR="002114AE"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3EC326D0" w14:textId="16F69039" w:rsidR="000F6E47" w:rsidRPr="005B24DC" w:rsidRDefault="000F6E47" w:rsidP="00616F45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1D3955" w:rsidRPr="005B24DC">
        <w:rPr>
          <w:rFonts w:asciiTheme="minorHAnsi" w:hAnsiTheme="minorHAnsi" w:cstheme="minorHAnsi"/>
          <w:bCs/>
          <w:iCs/>
          <w:lang w:val="es-419"/>
        </w:rPr>
        <w:t>Seguiremos trasladando el enfoque de la oración a la siguiente persona, hasta que hayamos orado por los tres</w:t>
      </w:r>
      <w:r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36C332BD" w14:textId="77777777" w:rsidR="00B315ED" w:rsidRPr="005B24DC" w:rsidRDefault="00B315ED" w:rsidP="00E7001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2A99E1AF" w14:textId="7A1946EF" w:rsidR="00E7001D" w:rsidRPr="005B24DC" w:rsidRDefault="001D3955" w:rsidP="00E7001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</w:t>
      </w:r>
      <w:r w:rsidR="00E7001D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="00E7001D"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Gracias por los 30 minutos que hemos pasado juntos. Nos vemos la semana que viene en ___, en este mismo enlace de Zoom: ______________________________.</w:t>
      </w:r>
    </w:p>
    <w:p w14:paraId="10A7799A" w14:textId="77777777" w:rsidR="0023316A" w:rsidRPr="005B24DC" w:rsidRDefault="0023316A">
      <w:pPr>
        <w:rPr>
          <w:rFonts w:eastAsia="Times New Roman" w:cstheme="minorHAnsi"/>
          <w:b/>
          <w:sz w:val="32"/>
          <w:szCs w:val="32"/>
          <w:u w:val="single"/>
          <w:lang w:val="es-419"/>
        </w:rPr>
      </w:pPr>
      <w:r w:rsidRPr="005B24DC">
        <w:rPr>
          <w:rFonts w:cstheme="minorHAnsi"/>
          <w:b/>
          <w:sz w:val="32"/>
          <w:szCs w:val="32"/>
          <w:u w:val="single"/>
          <w:lang w:val="es-419"/>
        </w:rPr>
        <w:br w:type="page"/>
      </w:r>
    </w:p>
    <w:p w14:paraId="307F79B0" w14:textId="2CDEAB2E" w:rsidR="00B315ED" w:rsidRPr="005B24DC" w:rsidRDefault="00B315ED" w:rsidP="00B315E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32"/>
          <w:szCs w:val="32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32"/>
          <w:szCs w:val="32"/>
          <w:u w:val="single"/>
          <w:lang w:val="es-419"/>
        </w:rPr>
        <w:lastRenderedPageBreak/>
        <w:t>Sesión 2</w:t>
      </w:r>
    </w:p>
    <w:p w14:paraId="09804F88" w14:textId="6E852826" w:rsidR="005A3B2E" w:rsidRPr="005B24DC" w:rsidRDefault="00B315ED" w:rsidP="00B315E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Bienvenida</w:t>
      </w:r>
      <w:r w:rsidR="005A3B2E"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: </w:t>
      </w:r>
      <w:r w:rsidRPr="005B24DC">
        <w:rPr>
          <w:rFonts w:asciiTheme="minorHAnsi" w:hAnsiTheme="minorHAnsi" w:cstheme="minorHAnsi"/>
          <w:bCs/>
          <w:iCs/>
          <w:lang w:val="es-419"/>
        </w:rPr>
        <w:t>Gracias de nuevo por sacar tiempo de su día para estar juntos durante 30 minutos</w:t>
      </w:r>
      <w:r w:rsidR="005A3B2E" w:rsidRPr="005B24DC">
        <w:rPr>
          <w:rFonts w:asciiTheme="minorHAnsi" w:hAnsiTheme="minorHAnsi" w:cstheme="minorHAnsi"/>
          <w:bCs/>
          <w:iCs/>
          <w:lang w:val="es-419"/>
        </w:rPr>
        <w:t xml:space="preserve">. </w:t>
      </w:r>
      <w:r w:rsidRPr="005B24DC">
        <w:rPr>
          <w:rFonts w:asciiTheme="minorHAnsi" w:hAnsiTheme="minorHAnsi" w:cstheme="minorHAnsi"/>
          <w:bCs/>
          <w:iCs/>
          <w:lang w:val="es-419"/>
        </w:rPr>
        <w:t>Como recordatorio</w:t>
      </w:r>
      <w:r w:rsidR="005A3B2E" w:rsidRPr="005B24DC">
        <w:rPr>
          <w:rFonts w:asciiTheme="minorHAnsi" w:hAnsiTheme="minorHAnsi" w:cstheme="minorHAnsi"/>
          <w:bCs/>
          <w:iCs/>
          <w:lang w:val="es-419"/>
        </w:rPr>
        <w:t>…</w:t>
      </w:r>
    </w:p>
    <w:p w14:paraId="2CDF3649" w14:textId="0A326477" w:rsidR="00B315ED" w:rsidRPr="005B24DC" w:rsidRDefault="005A3B2E" w:rsidP="005A3B2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>El propósito de este tiempo es conectarnos unos con otros en torno a nuestra relación compartida con Jesús—cada uno de nosotros tendrá la oportunidad de compartir sobre su experiencia de vida en el seguimiento de Jesús, respondiendo a una Indicación e interactuando con lo que cada uno de nosotros comparta…</w:t>
      </w:r>
    </w:p>
    <w:p w14:paraId="3C4CC69F" w14:textId="691800F3" w:rsidR="00B315ED" w:rsidRPr="005B24DC" w:rsidRDefault="005A3B2E" w:rsidP="00B315E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 xml:space="preserve"> Después de que cada persona comparta su respuesta a la pregunta, los otros dos harán preguntas de seguimiento hasta que lleguemos a la marca de 5 minutos, entonces la siguiente persona compartirá su respuesta a la pregunta. Nuestro objetivo es seguir nuestra curiosidad, y la guía del Espíritu que llevamos dentro, mientras hacemos preguntas de seguimiento. También publicaré en el Chat algunas posibles preguntas de seguimiento, por si no sabes qué preguntar.</w:t>
      </w:r>
    </w:p>
    <w:p w14:paraId="686C8B0A" w14:textId="77777777" w:rsidR="00B315ED" w:rsidRPr="005B24DC" w:rsidRDefault="00B315ED" w:rsidP="00B315E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En la marca de los 15 minutos pasaremos a orar unos por otros... Diré más al respecto cuando lleguemos a esa parte. ¡Comencemos!</w:t>
      </w:r>
    </w:p>
    <w:p w14:paraId="2B12C9FD" w14:textId="77777777" w:rsidR="005A3B2E" w:rsidRPr="005B24DC" w:rsidRDefault="005A3B2E" w:rsidP="00A514F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27C347BE" w14:textId="77C444DA" w:rsidR="00A514F2" w:rsidRPr="005B24DC" w:rsidRDefault="00B315ED" w:rsidP="00A514F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="00A514F2" w:rsidRPr="005B24DC">
        <w:rPr>
          <w:rFonts w:asciiTheme="minorHAnsi" w:hAnsiTheme="minorHAnsi" w:cstheme="minorHAnsi"/>
          <w:bCs/>
          <w:i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/>
          <w:iCs/>
          <w:lang w:val="es-419"/>
        </w:rPr>
        <w:t>“Describe dónde y cómo te ha sorprendido Jesús recientemente.”</w:t>
      </w:r>
    </w:p>
    <w:p w14:paraId="2716CB61" w14:textId="77777777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0C226FFB" w14:textId="77777777" w:rsidR="00B315ED" w:rsidRPr="005B24DC" w:rsidRDefault="00B315ED" w:rsidP="00B315E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Posibles preguntas de seguimiento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(Publíquelas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7DD6F563" w14:textId="021612D0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>¿Cómo reconoces las "huellas" de Jesús en una situación? ¿Qué es lo que te hace darte cuenta y por qué?</w:t>
      </w:r>
    </w:p>
    <w:p w14:paraId="3A90D020" w14:textId="5280DC9F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>A veces reconocemos la intervención de Jesús en nuestra vida sólo en retrospectiva; ¿por qué crees que es así?</w:t>
      </w:r>
    </w:p>
    <w:p w14:paraId="608D4173" w14:textId="6E03BE60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>¿Qué impacto tuvo esta "sorpresa" en su vida?</w:t>
      </w:r>
    </w:p>
    <w:p w14:paraId="2614D336" w14:textId="6E93FBCF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B315ED" w:rsidRPr="005B24DC">
        <w:rPr>
          <w:rFonts w:asciiTheme="minorHAnsi" w:hAnsiTheme="minorHAnsi" w:cstheme="minorHAnsi"/>
          <w:bCs/>
          <w:iCs/>
          <w:lang w:val="es-419"/>
        </w:rPr>
        <w:t>¿Cómo respondes normalmente cuando sientes que Jesús está involucrado de alguna manera sorprendente en tu vida, y por qué?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07F790D1" w14:textId="77777777" w:rsidR="0023316A" w:rsidRPr="005B24DC" w:rsidRDefault="0023316A" w:rsidP="0023316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640D31E6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Orientaciones para el tiempo de oración: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Nuestro tiempo de oración juntos es también de 15 minutos, con 5 minutos para cada persona. En lugar de pedir peticiones de oración, confiaremos en Jesús para que nos muestre cómo orar por los otros dos participantes. Así es como funciona… </w:t>
      </w:r>
    </w:p>
    <w:p w14:paraId="694034DF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Primero elegiré a alguien por quien orar, y dedicaremos cinco minutos a orar por esa persona. </w:t>
      </w:r>
    </w:p>
    <w:p w14:paraId="519228E7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Los otros dos participantes se detendrán en silencio, pidiendo a Jesús que nos muestre cómo orar por la persona designada</w:t>
      </w:r>
      <w:proofErr w:type="gramStart"/>
      <w:r w:rsidRPr="005B24DC">
        <w:rPr>
          <w:rFonts w:asciiTheme="minorHAnsi" w:hAnsiTheme="minorHAnsi" w:cstheme="minorHAnsi"/>
          <w:bCs/>
          <w:iCs/>
          <w:lang w:val="es-419"/>
        </w:rPr>
        <w:t>. .</w:t>
      </w:r>
      <w:proofErr w:type="gramEnd"/>
      <w:r w:rsidRPr="005B24DC">
        <w:rPr>
          <w:rFonts w:asciiTheme="minorHAnsi" w:hAnsiTheme="minorHAnsi" w:cstheme="minorHAnsi"/>
          <w:bCs/>
          <w:iCs/>
          <w:lang w:val="es-419"/>
        </w:rPr>
        <w:t xml:space="preserve"> Esperaremos hasta que tengamos una especie de guía, y luego oraremos. </w:t>
      </w:r>
    </w:p>
    <w:p w14:paraId="307C1260" w14:textId="6F380513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Podemos orar más de una vez por la persona. Así que espera la guía, luego ora, luego espera la guía adicional y ora de nuevo si lo deseas. </w:t>
      </w:r>
    </w:p>
    <w:p w14:paraId="22D9B868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Cuando el "estímulo" para orar parezca haber terminado, simplemente esperaremos en silencio hasta que hayan pasado los 5 minutos.</w:t>
      </w:r>
    </w:p>
    <w:p w14:paraId="158424DB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Seguiremos trasladando el enfoque de la oración a la siguiente persona, hasta que hayamos orado por los tres.</w:t>
      </w:r>
    </w:p>
    <w:p w14:paraId="0986AC72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7F258440" w14:textId="0E923E73" w:rsidR="0023316A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Gracias por los 30 minutos que hemos pasado juntos. Nos vemos la semana que viene en ___, en este mismo enlace de Zoom: ______________________________.</w:t>
      </w:r>
    </w:p>
    <w:p w14:paraId="4C6D89EF" w14:textId="77777777" w:rsidR="00A514F2" w:rsidRPr="005B24DC" w:rsidRDefault="00A514F2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lang w:val="es-419"/>
        </w:rPr>
      </w:pPr>
    </w:p>
    <w:p w14:paraId="1ED3B23E" w14:textId="2944C487" w:rsidR="00F4399B" w:rsidRPr="005B24DC" w:rsidRDefault="00470EEE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t xml:space="preserve">Sesión </w:t>
      </w:r>
      <w:r w:rsidR="00137FFD"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t>3</w:t>
      </w:r>
    </w:p>
    <w:p w14:paraId="66FAFDBB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Bienvenida: </w:t>
      </w:r>
      <w:r w:rsidRPr="005B24DC">
        <w:rPr>
          <w:rFonts w:asciiTheme="minorHAnsi" w:hAnsiTheme="minorHAnsi" w:cstheme="minorHAnsi"/>
          <w:bCs/>
          <w:iCs/>
          <w:lang w:val="es-419"/>
        </w:rPr>
        <w:t>Gracias de nuevo por sacar tiempo de su día para estar juntos durante 30 minutos. Como recordatorio…</w:t>
      </w:r>
    </w:p>
    <w:p w14:paraId="45E4DB5B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El propósito de este tiempo es conectarnos unos con otros en torno a nuestra relación compartida con Jesús—cada uno de nosotros tendrá la oportunidad de compartir sobre su experiencia de vida en el seguimiento de Jesús, respondiendo a una Indicación e interactuando con lo que cada uno de nosotros comparta…</w:t>
      </w:r>
    </w:p>
    <w:p w14:paraId="77C00587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Después de que cada persona comparta su respuesta a la pregunta, los otros dos harán preguntas de seguimiento hasta que lleguemos a la marca de 5 minutos, entonces la siguiente persona compartirá su respuesta a la pregunta. Nuestro objetivo es seguir nuestra curiosidad, y la guía del Espíritu que llevamos dentro, mientras hacemos preguntas de seguimiento. También publicaré en el Chat algunas posibles preguntas de seguimiento, por si no sabes qué preguntar.</w:t>
      </w:r>
    </w:p>
    <w:p w14:paraId="1CA0F339" w14:textId="77777777" w:rsidR="00470EEE" w:rsidRPr="005B24DC" w:rsidRDefault="00470EEE" w:rsidP="00470EEE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En la marca de los 15 minutos pasaremos a orar unos por otros... Diré más al respecto cuando lleguemos a esa parte. ¡Comencemos!</w:t>
      </w:r>
    </w:p>
    <w:p w14:paraId="09806ED5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1F289D2D" w14:textId="276C2238" w:rsidR="000E037A" w:rsidRPr="005B24DC" w:rsidRDefault="00470EEE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Pr="005B24DC">
        <w:rPr>
          <w:rFonts w:asciiTheme="minorHAnsi" w:hAnsiTheme="minorHAnsi" w:cstheme="minorHAnsi"/>
          <w:bCs/>
          <w:i/>
          <w:iCs/>
          <w:lang w:val="es-419"/>
        </w:rPr>
        <w:t xml:space="preserve"> </w:t>
      </w:r>
      <w:r w:rsidR="000E037A" w:rsidRPr="005B24DC">
        <w:rPr>
          <w:rFonts w:asciiTheme="minorHAnsi" w:hAnsiTheme="minorHAnsi" w:cstheme="minorHAnsi"/>
          <w:bCs/>
          <w:i/>
          <w:iCs/>
          <w:lang w:val="es-419"/>
        </w:rPr>
        <w:t>“</w:t>
      </w:r>
      <w:r w:rsidR="006B5493" w:rsidRPr="005B24DC">
        <w:rPr>
          <w:rFonts w:asciiTheme="minorHAnsi" w:hAnsiTheme="minorHAnsi" w:cstheme="minorHAnsi"/>
          <w:bCs/>
          <w:i/>
          <w:iCs/>
          <w:lang w:val="es-419"/>
        </w:rPr>
        <w:t>¿Qué imagen te hace pensar en algo que admiras, respetas y amas de Jesús, y por qué</w:t>
      </w:r>
      <w:r w:rsidR="000E037A" w:rsidRPr="005B24DC">
        <w:rPr>
          <w:rFonts w:asciiTheme="minorHAnsi" w:hAnsiTheme="minorHAnsi" w:cstheme="minorHAnsi"/>
          <w:bCs/>
          <w:i/>
          <w:iCs/>
          <w:lang w:val="es-419"/>
        </w:rPr>
        <w:t xml:space="preserve">?” </w:t>
      </w:r>
    </w:p>
    <w:p w14:paraId="04FF3DE3" w14:textId="77777777" w:rsidR="006F1851" w:rsidRPr="005B24DC" w:rsidRDefault="006F1851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iCs/>
          <w:lang w:val="es-419"/>
        </w:rPr>
      </w:pPr>
    </w:p>
    <w:p w14:paraId="4EF5E044" w14:textId="32313F38" w:rsidR="006F1851" w:rsidRPr="005B24DC" w:rsidRDefault="006B5493" w:rsidP="006F185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color w:val="FF0000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color w:val="FF0000"/>
          <w:lang w:val="es-419"/>
        </w:rPr>
        <w:t>Utiliza la función de compartir pantalla de Zoom para mostrar estas fotos</w:t>
      </w:r>
      <w:r w:rsidR="006F1851" w:rsidRPr="005B24DC">
        <w:rPr>
          <w:rFonts w:asciiTheme="minorHAnsi" w:hAnsiTheme="minorHAnsi" w:cstheme="minorHAnsi"/>
          <w:b/>
          <w:bCs/>
          <w:iCs/>
          <w:color w:val="FF0000"/>
          <w:lang w:val="es-419"/>
        </w:rPr>
        <w:t>…</w:t>
      </w:r>
    </w:p>
    <w:p w14:paraId="18F9C03D" w14:textId="77777777" w:rsidR="00137FFD" w:rsidRPr="005B24DC" w:rsidRDefault="00137FFD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iCs/>
          <w:lang w:val="es-419"/>
        </w:rPr>
      </w:pPr>
    </w:p>
    <w:p w14:paraId="5F0C7CFD" w14:textId="6649B7DA" w:rsidR="00137FFD" w:rsidRPr="005B24DC" w:rsidRDefault="00137FFD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noProof/>
          <w:lang w:val="es-419"/>
        </w:rPr>
        <w:drawing>
          <wp:inline distT="0" distB="0" distL="0" distR="0" wp14:anchorId="351F25F3" wp14:editId="3853D7FF">
            <wp:extent cx="5943600" cy="1541145"/>
            <wp:effectExtent l="0" t="0" r="0" b="0"/>
            <wp:docPr id="1" name="Picture 1" descr="A picture containing outdoor, person, sky, tra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, sky, trave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78DF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28E429B3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Posibles preguntas de seguimiento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(Publíquelas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08DB0263" w14:textId="314BA986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6B5493" w:rsidRPr="005B24DC">
        <w:rPr>
          <w:rFonts w:asciiTheme="minorHAnsi" w:hAnsiTheme="minorHAnsi" w:cstheme="minorHAnsi"/>
          <w:bCs/>
          <w:iCs/>
          <w:lang w:val="es-419"/>
        </w:rPr>
        <w:t>¿Cuáles son las principales formas en que has aprendido a confiar en Jesús en tu vida, y por qué</w:t>
      </w:r>
      <w:r w:rsidR="00137FFD" w:rsidRPr="005B24DC">
        <w:rPr>
          <w:rFonts w:asciiTheme="minorHAnsi" w:hAnsiTheme="minorHAnsi" w:cstheme="minorHAnsi"/>
          <w:bCs/>
          <w:iCs/>
          <w:lang w:val="es-419"/>
        </w:rPr>
        <w:t>?</w:t>
      </w:r>
    </w:p>
    <w:p w14:paraId="54F75473" w14:textId="51F1A99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6B5493" w:rsidRPr="005B24DC">
        <w:rPr>
          <w:rFonts w:asciiTheme="minorHAnsi" w:hAnsiTheme="minorHAnsi" w:cstheme="minorHAnsi"/>
          <w:bCs/>
          <w:iCs/>
          <w:lang w:val="es-419"/>
        </w:rPr>
        <w:t>¿Qué es fácil de apreciar de Jesús y qué es más difícil de apreciar? Explica</w:t>
      </w:r>
      <w:r w:rsidR="00137FFD"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2F6F9A5E" w14:textId="5FA99699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6B5493" w:rsidRPr="005B24DC">
        <w:rPr>
          <w:rFonts w:asciiTheme="minorHAnsi" w:hAnsiTheme="minorHAnsi" w:cstheme="minorHAnsi"/>
          <w:bCs/>
          <w:iCs/>
          <w:lang w:val="es-419"/>
        </w:rPr>
        <w:t>¿En qué momento de la última semana has sentido ganas de rendir culto a Jesús, y por qué?</w:t>
      </w:r>
    </w:p>
    <w:p w14:paraId="6781D2C6" w14:textId="2957B071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6B5493" w:rsidRPr="005B24DC">
        <w:rPr>
          <w:rFonts w:asciiTheme="minorHAnsi" w:hAnsiTheme="minorHAnsi" w:cstheme="minorHAnsi"/>
          <w:bCs/>
          <w:iCs/>
          <w:lang w:val="es-419"/>
        </w:rPr>
        <w:t>¿Tiendes a "ver" mejor a Jesús cuando las cosas van bien en tu vida, o cuando tienes dificultades? Explica</w:t>
      </w:r>
      <w:r w:rsidR="00975C0E" w:rsidRPr="005B24DC">
        <w:rPr>
          <w:rFonts w:asciiTheme="minorHAnsi" w:hAnsiTheme="minorHAnsi" w:cstheme="minorHAnsi"/>
          <w:bCs/>
          <w:iCs/>
          <w:lang w:val="es-419"/>
        </w:rPr>
        <w:t>.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7A7FF2D5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5428788F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Orientaciones para el tiempo de oración: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Nuestro tiempo de oración juntos es también de 15 minutos, con 5 minutos para cada persona. En lugar de pedir peticiones de oración, confiaremos en Jesús para que nos muestre cómo orar por los otros dos participantes. Así es como funciona… </w:t>
      </w:r>
    </w:p>
    <w:p w14:paraId="2FA5F2E5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Primero elegiré a alguien por quien orar, y dedicaremos cinco minutos a orar por esa persona. </w:t>
      </w:r>
    </w:p>
    <w:p w14:paraId="0C641914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lastRenderedPageBreak/>
        <w:t xml:space="preserve">• Los otros dos participantes se detendrán en silencio, pidiendo a Jesús que nos muestre cómo orar por la persona designada. Esperaremos hasta que tengamos una especie de guía, y luego oraremos. </w:t>
      </w:r>
    </w:p>
    <w:p w14:paraId="7722DE97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Podemos orar más de una vez por la persona. Así que espera la guía, luego ora, luego espera la guía adicional y ora de nuevo si lo deseas. </w:t>
      </w:r>
    </w:p>
    <w:p w14:paraId="0FC24E41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Cuando el "estímulo" para orar parezca haber terminado, simplemente esperaremos en silencio hasta que hayan pasado los 5 minutos.</w:t>
      </w:r>
    </w:p>
    <w:p w14:paraId="2C40CFC8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Seguiremos trasladando el enfoque de la oración a la siguiente persona, hasta que hayamos orado por los tres.</w:t>
      </w:r>
    </w:p>
    <w:p w14:paraId="4D700006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2411A7F3" w14:textId="5E817A85" w:rsidR="000E037A" w:rsidRPr="005B24DC" w:rsidRDefault="006B5493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Gracias por los 30 minutos que hemos pasado juntos. Nos vemos la semana que viene en ___, en este mismo enlace de Zoom: ______________________________.</w:t>
      </w:r>
    </w:p>
    <w:p w14:paraId="408F7919" w14:textId="77777777" w:rsidR="00F4399B" w:rsidRPr="005B24DC" w:rsidRDefault="00F4399B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02F0B1A9" w14:textId="77777777" w:rsidR="00137FFD" w:rsidRPr="005B24DC" w:rsidRDefault="00137FFD">
      <w:pPr>
        <w:rPr>
          <w:rFonts w:eastAsia="Times New Roman" w:cstheme="minorHAnsi"/>
          <w:b/>
          <w:sz w:val="28"/>
          <w:szCs w:val="28"/>
          <w:u w:val="single"/>
          <w:lang w:val="es-419"/>
        </w:rPr>
      </w:pPr>
      <w:r w:rsidRPr="005B24DC">
        <w:rPr>
          <w:rFonts w:cstheme="minorHAnsi"/>
          <w:b/>
          <w:sz w:val="28"/>
          <w:szCs w:val="28"/>
          <w:u w:val="single"/>
          <w:lang w:val="es-419"/>
        </w:rPr>
        <w:br w:type="page"/>
      </w:r>
    </w:p>
    <w:p w14:paraId="402685D6" w14:textId="3A705204" w:rsidR="00137FFD" w:rsidRPr="005B24DC" w:rsidRDefault="006B5493" w:rsidP="00137FF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lastRenderedPageBreak/>
        <w:t xml:space="preserve">Sesión </w:t>
      </w:r>
      <w:r w:rsidR="00137FFD"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t>4</w:t>
      </w:r>
    </w:p>
    <w:p w14:paraId="63A791DC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Bienvenida:</w:t>
      </w: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Gracias por sacar tiempo de su día para estar juntos durante 30 minutos.</w:t>
      </w:r>
    </w:p>
    <w:p w14:paraId="2E9394DE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El propósito de este tiempo es conectarnos unos con otros en torno a nuestra relación compartida con Jesús—</w:t>
      </w:r>
      <w:r w:rsidRPr="005B24DC">
        <w:rPr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cada uno de nosotros tendrá la oportunidad de compartir sobre su experiencia de vida en el seguimiento de Jesús, respondiendo a una Indicación e interactuando con lo que cada uno de nosotros comparta… </w:t>
      </w:r>
    </w:p>
    <w:p w14:paraId="6EC2CA5C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Después de que cada persona comparta su respuesta a la pregunta, los otros dos harán preguntas de seguimiento hasta que lleguemos a la marca de 5 minutos, entonces la siguiente persona compartirá su respuesta a la pregunta. Nuestro objetivo es seguir nuestra curiosidad, y la guía del Espíritu que llevamos dentro, mientras hacemos preguntas de seguimiento. También publicaré en el Chat algunas posibles preguntas de seguimiento, por si no sabes qué preguntar.</w:t>
      </w:r>
    </w:p>
    <w:p w14:paraId="41DA10BA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En la marca de los 15 minutos pasaremos a orar unos por otros... Diré más al respecto cuando lleguemos a esa parte. ¡Comencemos!</w:t>
      </w:r>
    </w:p>
    <w:p w14:paraId="65C07939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</w:p>
    <w:p w14:paraId="0E0FEE4A" w14:textId="23F76EC1" w:rsidR="00137FFD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/>
          <w:iCs/>
          <w:lang w:val="es-419"/>
        </w:rPr>
        <w:t>“¿Cómo percibes que Jesús está trabajando contigo en una dificultad por la que estás pasando?</w:t>
      </w:r>
      <w:r w:rsidR="00137FFD" w:rsidRPr="005B24DC">
        <w:rPr>
          <w:rFonts w:asciiTheme="minorHAnsi" w:hAnsiTheme="minorHAnsi" w:cstheme="minorHAnsi"/>
          <w:bCs/>
          <w:i/>
          <w:iCs/>
          <w:lang w:val="es-419"/>
        </w:rPr>
        <w:t xml:space="preserve">” </w:t>
      </w:r>
    </w:p>
    <w:p w14:paraId="14353EF0" w14:textId="77777777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4BB804B8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Posibles preguntas de seguimiento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(Publíquelas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25922530" w14:textId="681AF499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413316" w:rsidRPr="005B24DC">
        <w:rPr>
          <w:rFonts w:asciiTheme="minorHAnsi" w:hAnsiTheme="minorHAnsi" w:cstheme="minorHAnsi"/>
          <w:bCs/>
          <w:iCs/>
          <w:lang w:val="es-419"/>
        </w:rPr>
        <w:t>Cuando te enfrentas a dificultades, ¿te acuerdas rápidamente de invitar a Jesús a la situación, o lo haces más tarde? Explica</w:t>
      </w:r>
      <w:r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72A9698B" w14:textId="573DCA56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413316" w:rsidRPr="005B24DC">
        <w:rPr>
          <w:rFonts w:asciiTheme="minorHAnsi" w:hAnsiTheme="minorHAnsi" w:cstheme="minorHAnsi"/>
          <w:bCs/>
          <w:iCs/>
          <w:lang w:val="es-419"/>
        </w:rPr>
        <w:t>¿Qué notas en la forma en que Jesús aparece en tus desafíos o luchas cotidianas?</w:t>
      </w:r>
    </w:p>
    <w:p w14:paraId="6842E1CB" w14:textId="0E53BA53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413316" w:rsidRPr="005B24DC">
        <w:rPr>
          <w:rFonts w:asciiTheme="minorHAnsi" w:hAnsiTheme="minorHAnsi" w:cstheme="minorHAnsi"/>
          <w:bCs/>
          <w:iCs/>
          <w:lang w:val="es-419"/>
        </w:rPr>
        <w:t>¿Qué esperas de Jesús cuando estás pasando por algo difícil, y por qué tienes esas expectativas?</w:t>
      </w:r>
    </w:p>
    <w:p w14:paraId="68DD22F4" w14:textId="6B01E22C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413316" w:rsidRPr="005B24DC">
        <w:rPr>
          <w:rFonts w:asciiTheme="minorHAnsi" w:hAnsiTheme="minorHAnsi" w:cstheme="minorHAnsi"/>
          <w:bCs/>
          <w:iCs/>
          <w:lang w:val="es-419"/>
        </w:rPr>
        <w:t>¿Cómo manejas tu desilusión cuando Jesús no parece " responder" durante una situación o temporada difícil?</w:t>
      </w:r>
    </w:p>
    <w:p w14:paraId="0692CE4D" w14:textId="77777777" w:rsidR="00137FFD" w:rsidRPr="005B24DC" w:rsidRDefault="00137FFD" w:rsidP="00137FFD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16F5A0F0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Orientaciones para el tiempo de oración: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Nuestro tiempo de oración juntos es también de 15 minutos, con 5 minutos para cada persona. En lugar de pedir peticiones de oración, confiaremos en Jesús para que nos muestre cómo orar por los otros dos participantes. Así es como funciona… </w:t>
      </w:r>
    </w:p>
    <w:p w14:paraId="682BE689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Primero elegiré a alguien por quien orar, y dedicaremos cinco minutos a orar por esa persona. </w:t>
      </w:r>
    </w:p>
    <w:p w14:paraId="7737FD51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Los otros dos participantes se detendrán en silencio, pidiendo a Jesús que nos muestre cómo orar por la persona designada. Esperaremos hasta que tengamos una especie de guía, y luego oraremos. </w:t>
      </w:r>
    </w:p>
    <w:p w14:paraId="39FE0DAE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Podemos orar más de una vez por la persona. Así que espera la guía, luego ora, luego espera la guía adicional y ora de nuevo si lo deseas. </w:t>
      </w:r>
    </w:p>
    <w:p w14:paraId="625F8C6C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Cuando el "estímulo" para orar parezca haber terminado, simplemente esperaremos en silencio hasta que hayan pasado los 5 minutos.</w:t>
      </w:r>
    </w:p>
    <w:p w14:paraId="069AFEA1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Seguiremos trasladando el enfoque de la oración a la siguiente persona, hasta que hayamos orado por los tres.</w:t>
      </w:r>
    </w:p>
    <w:p w14:paraId="03270F7A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1273EF04" w14:textId="0C897C83" w:rsidR="00137FFD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Gracias por los 30 minutos que hemos pasado juntos. Nos vemos la semana que viene en ___, en este mismo enlace de Zoom: ______________________________.</w:t>
      </w:r>
    </w:p>
    <w:p w14:paraId="1F12F008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2218784C" w14:textId="4454F610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lastRenderedPageBreak/>
        <w:t>Sesión 5</w:t>
      </w:r>
    </w:p>
    <w:p w14:paraId="1FCBBFCC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Bienvenida:</w:t>
      </w: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Gracias por sacar tiempo de su día para estar juntos durante 30 minutos.</w:t>
      </w:r>
    </w:p>
    <w:p w14:paraId="6689B3D3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El propósito de este tiempo es conectarnos unos con otros en torno a nuestra relación compartida con Jesús—</w:t>
      </w:r>
      <w:r w:rsidRPr="005B24DC">
        <w:rPr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cada uno de nosotros tendrá la oportunidad de compartir sobre su experiencia de vida en el seguimiento de Jesús, respondiendo a una Indicación e interactuando con lo que cada uno de nosotros comparta… </w:t>
      </w:r>
    </w:p>
    <w:p w14:paraId="4BC480C4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Después de que cada persona comparta su respuesta a la pregunta, los otros dos harán preguntas de seguimiento hasta que lleguemos a la marca de 5 minutos, entonces la siguiente persona compartirá su respuesta a la pregunta. Nuestro objetivo es seguir nuestra curiosidad, y la guía del Espíritu que llevamos dentro, mientras hacemos preguntas de seguimiento. También publicaré en el Chat algunas posibles preguntas de seguimiento, por si no sabes qué preguntar.</w:t>
      </w:r>
    </w:p>
    <w:p w14:paraId="4C8CB43F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En la marca de los 15 minutos pasaremos a orar unos por otros... Diré más al respecto cuando lleguemos a esa parte. ¡Comencemos!</w:t>
      </w:r>
    </w:p>
    <w:p w14:paraId="4CEBB4F2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</w:p>
    <w:p w14:paraId="47442784" w14:textId="56A287BC" w:rsidR="006F1851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 </w:t>
      </w:r>
      <w:r w:rsidR="000E037A" w:rsidRPr="005B24DC">
        <w:rPr>
          <w:rFonts w:asciiTheme="minorHAnsi" w:hAnsiTheme="minorHAnsi" w:cstheme="minorHAnsi"/>
          <w:bCs/>
          <w:i/>
          <w:iCs/>
          <w:lang w:val="es-419"/>
        </w:rPr>
        <w:t>“</w:t>
      </w:r>
      <w:r w:rsidR="00413316" w:rsidRPr="005B24DC">
        <w:rPr>
          <w:rFonts w:asciiTheme="minorHAnsi" w:hAnsiTheme="minorHAnsi" w:cstheme="minorHAnsi"/>
          <w:bCs/>
          <w:i/>
          <w:iCs/>
          <w:lang w:val="es-419"/>
        </w:rPr>
        <w:t>Pablo dijo que, comparado con conocer a Jesús, todo lo demás en su vida le parecía "basura"</w:t>
      </w:r>
      <w:r w:rsidR="006F1851" w:rsidRPr="005B24DC">
        <w:rPr>
          <w:rFonts w:asciiTheme="minorHAnsi" w:hAnsiTheme="minorHAnsi" w:cstheme="minorHAnsi"/>
          <w:bCs/>
          <w:i/>
          <w:iCs/>
          <w:lang w:val="es-419"/>
        </w:rPr>
        <w:t xml:space="preserve"> (</w:t>
      </w:r>
      <w:r w:rsidR="00413316" w:rsidRPr="005B24DC">
        <w:rPr>
          <w:rFonts w:asciiTheme="minorHAnsi" w:hAnsiTheme="minorHAnsi" w:cstheme="minorHAnsi"/>
          <w:bCs/>
          <w:i/>
          <w:iCs/>
          <w:lang w:val="es-419"/>
        </w:rPr>
        <w:t>Filipenses</w:t>
      </w:r>
      <w:r w:rsidR="006F1851" w:rsidRPr="005B24DC">
        <w:rPr>
          <w:rFonts w:asciiTheme="minorHAnsi" w:hAnsiTheme="minorHAnsi" w:cstheme="minorHAnsi"/>
          <w:bCs/>
          <w:i/>
          <w:iCs/>
          <w:lang w:val="es-419"/>
        </w:rPr>
        <w:t xml:space="preserve"> 3:8-9)—</w:t>
      </w:r>
      <w:r w:rsidR="00413316" w:rsidRPr="005B24DC">
        <w:rPr>
          <w:lang w:val="es-419"/>
        </w:rPr>
        <w:t xml:space="preserve"> </w:t>
      </w:r>
      <w:r w:rsidR="00413316" w:rsidRPr="005B24DC">
        <w:rPr>
          <w:rFonts w:asciiTheme="minorHAnsi" w:hAnsiTheme="minorHAnsi" w:cstheme="minorHAnsi"/>
          <w:bCs/>
          <w:i/>
          <w:iCs/>
          <w:lang w:val="es-419"/>
        </w:rPr>
        <w:t>¿De qué manera te identificas con lo que Pablo intentaba expresar? Elige la foto que mejor represente tu respuesta y explica por qué."</w:t>
      </w:r>
    </w:p>
    <w:p w14:paraId="0B314726" w14:textId="77777777" w:rsidR="006F1851" w:rsidRPr="005B24DC" w:rsidRDefault="006F1851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</w:p>
    <w:p w14:paraId="3E89E19D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color w:val="FF0000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color w:val="FF0000"/>
          <w:lang w:val="es-419"/>
        </w:rPr>
        <w:t>Utiliza la función de compartir pantalla de Zoom para mostrar estas fotos…</w:t>
      </w:r>
    </w:p>
    <w:p w14:paraId="0672D161" w14:textId="77777777" w:rsidR="006F1851" w:rsidRPr="005B24DC" w:rsidRDefault="006F1851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lang w:val="es-419"/>
        </w:rPr>
      </w:pPr>
    </w:p>
    <w:p w14:paraId="416DDC78" w14:textId="2CAAFAC0" w:rsidR="006F1851" w:rsidRPr="005B24DC" w:rsidRDefault="006F1851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noProof/>
          <w:lang w:val="es-419"/>
        </w:rPr>
        <w:drawing>
          <wp:inline distT="0" distB="0" distL="0" distR="0" wp14:anchorId="36626D2B" wp14:editId="6644912C">
            <wp:extent cx="5943600" cy="2927350"/>
            <wp:effectExtent l="0" t="0" r="0" b="6350"/>
            <wp:docPr id="3" name="Picture 3" descr="A collage of different landscap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different landscapes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124C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4F9519AD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Posibles preguntas de seguimiento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(Publíquelas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6E3630F6" w14:textId="738DE248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413316" w:rsidRPr="005B24DC">
        <w:rPr>
          <w:rFonts w:asciiTheme="minorHAnsi" w:hAnsiTheme="minorHAnsi" w:cstheme="minorHAnsi"/>
          <w:bCs/>
          <w:iCs/>
          <w:lang w:val="es-419"/>
        </w:rPr>
        <w:t>La declaración de Pablo parece un poco exagerada a primera vista: ¿qué crees que alimenta sus emociones? Explica</w:t>
      </w:r>
      <w:r w:rsidR="006F1851" w:rsidRPr="005B24DC">
        <w:rPr>
          <w:rFonts w:asciiTheme="minorHAnsi" w:hAnsiTheme="minorHAnsi" w:cstheme="minorHAnsi"/>
          <w:bCs/>
          <w:iCs/>
          <w:lang w:val="es-419"/>
        </w:rPr>
        <w:t>.</w:t>
      </w:r>
    </w:p>
    <w:p w14:paraId="30014AF3" w14:textId="22DDB7F1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¿Cuáles son algunas cosas en tu vida que parecen "competir" con tu amor y compromiso con Jesús, y por qué</w:t>
      </w:r>
      <w:r w:rsidRPr="005B24DC">
        <w:rPr>
          <w:rFonts w:asciiTheme="minorHAnsi" w:hAnsiTheme="minorHAnsi" w:cstheme="minorHAnsi"/>
          <w:bCs/>
          <w:iCs/>
          <w:lang w:val="es-419"/>
        </w:rPr>
        <w:t>?</w:t>
      </w:r>
    </w:p>
    <w:p w14:paraId="3CA5103D" w14:textId="2591634D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Cuando más profundamente aprecias a Jesús, ¿qué te ha llevado a ello y por qué?</w:t>
      </w:r>
    </w:p>
    <w:p w14:paraId="236CC456" w14:textId="14F7B63E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¿De qué manera ha cambiado tu relación con Jesús en el último año, y por qué?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</w:t>
      </w:r>
    </w:p>
    <w:p w14:paraId="1EB4D85B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0EAE378E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lastRenderedPageBreak/>
        <w:t>Orientaciones para el tiempo de oración: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Nuestro tiempo de oración juntos es también de 15 minutos, con 5 minutos para cada persona. En lugar de pedir peticiones de oración, confiaremos en Jesús para que nos muestre cómo orar por los otros dos participantes. Así es como funciona… </w:t>
      </w:r>
    </w:p>
    <w:p w14:paraId="4C95EC05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Primero elegiré a alguien por quien orar, y dedicaremos cinco minutos a orar por esa persona. </w:t>
      </w:r>
    </w:p>
    <w:p w14:paraId="2E8C66D1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Los otros dos participantes se detendrán en silencio, pidiendo a Jesús que nos muestre cómo orar por la persona designada. Esperaremos hasta que tengamos una especie de guía, y luego oraremos. </w:t>
      </w:r>
    </w:p>
    <w:p w14:paraId="5B512216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Podemos orar más de una vez por la persona. Así que espera la guía, luego ora, luego espera la guía adicional y ora de nuevo si lo deseas. </w:t>
      </w:r>
    </w:p>
    <w:p w14:paraId="52958EBE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Cuando el "estímulo" para orar parezca haber terminado, simplemente esperaremos en silencio hasta que hayan pasado los 5 minutos.</w:t>
      </w:r>
    </w:p>
    <w:p w14:paraId="4E91E650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Seguiremos trasladando el enfoque de la oración a la siguiente persona, hasta que hayamos orado por los tres.</w:t>
      </w:r>
    </w:p>
    <w:p w14:paraId="4E3D7C5B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5CCCE159" w14:textId="27D87B1D" w:rsidR="000E037A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Gracias por los 30 minutos que hemos pasado juntos. Nos vemos la semana que viene en ___, en este mismo enlace de Zoom: ______________________________.</w:t>
      </w:r>
    </w:p>
    <w:p w14:paraId="3AEE060C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5CDF7A58" w14:textId="77777777" w:rsidR="00F4399B" w:rsidRPr="005B24DC" w:rsidRDefault="00F4399B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1A605600" w14:textId="77777777" w:rsidR="00435F73" w:rsidRPr="005B24DC" w:rsidRDefault="00435F73">
      <w:pPr>
        <w:rPr>
          <w:rFonts w:eastAsia="Times New Roman" w:cstheme="minorHAnsi"/>
          <w:b/>
          <w:sz w:val="28"/>
          <w:szCs w:val="28"/>
          <w:u w:val="single"/>
          <w:lang w:val="es-419"/>
        </w:rPr>
      </w:pPr>
      <w:r w:rsidRPr="005B24DC">
        <w:rPr>
          <w:rFonts w:cstheme="minorHAnsi"/>
          <w:b/>
          <w:sz w:val="28"/>
          <w:szCs w:val="28"/>
          <w:u w:val="single"/>
          <w:lang w:val="es-419"/>
        </w:rPr>
        <w:br w:type="page"/>
      </w:r>
    </w:p>
    <w:p w14:paraId="1D73E04F" w14:textId="5AE7BB94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</w:pPr>
      <w:r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lastRenderedPageBreak/>
        <w:t xml:space="preserve">Sesión </w:t>
      </w:r>
      <w:r w:rsidR="00413316" w:rsidRPr="005B24DC">
        <w:rPr>
          <w:rFonts w:asciiTheme="minorHAnsi" w:hAnsiTheme="minorHAnsi" w:cstheme="minorHAnsi"/>
          <w:b/>
          <w:sz w:val="28"/>
          <w:szCs w:val="28"/>
          <w:u w:val="single"/>
          <w:lang w:val="es-419"/>
        </w:rPr>
        <w:t>6</w:t>
      </w:r>
    </w:p>
    <w:p w14:paraId="0170EF20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Bienvenida:</w:t>
      </w: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>Gracias por sacar tiempo de su día para estar juntos durante 30 minutos.</w:t>
      </w:r>
    </w:p>
    <w:p w14:paraId="6492497B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El propósito de este tiempo es conectarnos unos con otros en torno a nuestra relación compartida con Jesús—</w:t>
      </w:r>
      <w:r w:rsidRPr="005B24DC">
        <w:rPr>
          <w:lang w:val="es-419"/>
        </w:rPr>
        <w:t xml:space="preserve"> 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cada uno de nosotros tendrá la oportunidad de compartir sobre su experiencia de vida en el seguimiento de Jesús, respondiendo a una Indicación e interactuando con lo que cada uno de nosotros comparta… </w:t>
      </w:r>
    </w:p>
    <w:p w14:paraId="5B19EFFD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Después de que cada persona comparta su respuesta a la pregunta, los otros dos harán preguntas de seguimiento hasta que lleguemos a la marca de 5 minutos, entonces la siguiente persona compartirá su respuesta a la pregunta. Nuestro objetivo es seguir nuestra curiosidad, y la guía del Espíritu que llevamos dentro, mientras hacemos preguntas de seguimiento. También publicaré en el Chat algunas posibles preguntas de seguimiento, por si no sabes qué preguntar.</w:t>
      </w:r>
    </w:p>
    <w:p w14:paraId="0D18AF54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En la marca de los 15 minutos pasaremos a orar unos por otros... Diré más al respecto cuando lleguemos a esa parte. ¡Comencemos!</w:t>
      </w:r>
    </w:p>
    <w:p w14:paraId="070AEB02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</w:p>
    <w:p w14:paraId="248824F9" w14:textId="2835EA89" w:rsidR="000E037A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Pregunta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(5 minutos para cada persona, publicada en el chat)</w:t>
      </w:r>
      <w:proofErr w:type="gramStart"/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  <w:r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 </w:t>
      </w:r>
      <w:r w:rsidR="000E037A" w:rsidRPr="005B24DC">
        <w:rPr>
          <w:rFonts w:asciiTheme="minorHAnsi" w:hAnsiTheme="minorHAnsi" w:cstheme="minorHAnsi"/>
          <w:b/>
          <w:bCs/>
          <w:i/>
          <w:iCs/>
          <w:lang w:val="es-419"/>
        </w:rPr>
        <w:t xml:space="preserve"> </w:t>
      </w:r>
      <w:r w:rsidR="000E037A" w:rsidRPr="005B24DC">
        <w:rPr>
          <w:rFonts w:asciiTheme="minorHAnsi" w:hAnsiTheme="minorHAnsi" w:cstheme="minorHAnsi"/>
          <w:bCs/>
          <w:i/>
          <w:iCs/>
          <w:lang w:val="es-419"/>
        </w:rPr>
        <w:t>“</w:t>
      </w:r>
      <w:proofErr w:type="gramEnd"/>
      <w:r w:rsidR="005B24DC" w:rsidRPr="005B24DC">
        <w:rPr>
          <w:rFonts w:asciiTheme="minorHAnsi" w:hAnsiTheme="minorHAnsi" w:cstheme="minorHAnsi"/>
          <w:bCs/>
          <w:i/>
          <w:iCs/>
          <w:lang w:val="es-419"/>
        </w:rPr>
        <w:t>¿De qué manera te sientes "visto" y "apreciado" por Jesús, y por qué?</w:t>
      </w:r>
      <w:r w:rsidR="000E037A" w:rsidRPr="005B24DC">
        <w:rPr>
          <w:rFonts w:asciiTheme="minorHAnsi" w:hAnsiTheme="minorHAnsi" w:cstheme="minorHAnsi"/>
          <w:bCs/>
          <w:i/>
          <w:iCs/>
          <w:lang w:val="es-419"/>
        </w:rPr>
        <w:t xml:space="preserve">” </w:t>
      </w:r>
    </w:p>
    <w:p w14:paraId="15FF383B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val="es-419"/>
        </w:rPr>
      </w:pPr>
    </w:p>
    <w:p w14:paraId="2606D4CC" w14:textId="77777777" w:rsidR="006B5493" w:rsidRPr="005B24DC" w:rsidRDefault="006B5493" w:rsidP="006B549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 xml:space="preserve">Posibles preguntas de seguimiento </w:t>
      </w:r>
      <w:r w:rsidRPr="005B24DC">
        <w:rPr>
          <w:rFonts w:asciiTheme="minorHAnsi" w:hAnsiTheme="minorHAnsi" w:cstheme="minorHAnsi"/>
          <w:b/>
          <w:bCs/>
          <w:i/>
          <w:u w:val="single"/>
          <w:lang w:val="es-419"/>
        </w:rPr>
        <w:t>(Publíquelas en el chat)</w:t>
      </w: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:</w:t>
      </w:r>
    </w:p>
    <w:p w14:paraId="1EA71168" w14:textId="679D86C1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Normalmente nos sentimos más cómodos diciéndole cosas a Jesús en la oración que recibiendo algo de Él—¿qué ha sido un reto para "escuchar" la voz de Jesús en tu vida?</w:t>
      </w:r>
    </w:p>
    <w:p w14:paraId="0A5372AA" w14:textId="5D0AB7B2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Jesús nos dice, una y otra vez, que quiere estar con nosotros y que nos disfrutará para siempre; ¿en qué maneras te ha sido difícil creerlo, y por qué?</w:t>
      </w:r>
    </w:p>
    <w:p w14:paraId="3E6299DB" w14:textId="76F74C45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¿Te sientes digno del amor de Jesús? Si no, ¿por qué no?</w:t>
      </w:r>
    </w:p>
    <w:p w14:paraId="67B545F1" w14:textId="65D75E92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</w:t>
      </w:r>
      <w:r w:rsidR="005B24DC" w:rsidRPr="005B24DC">
        <w:rPr>
          <w:rFonts w:asciiTheme="minorHAnsi" w:hAnsiTheme="minorHAnsi" w:cstheme="minorHAnsi"/>
          <w:bCs/>
          <w:iCs/>
          <w:lang w:val="es-419"/>
        </w:rPr>
        <w:t>¿Qué experiencia te ha recordado que Jesús te ama, y por qué?</w:t>
      </w:r>
    </w:p>
    <w:p w14:paraId="30491128" w14:textId="77777777" w:rsidR="000E037A" w:rsidRPr="005B24DC" w:rsidRDefault="000E037A" w:rsidP="000E037A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Cs/>
          <w:lang w:val="es-419"/>
        </w:rPr>
      </w:pPr>
    </w:p>
    <w:p w14:paraId="0713F2C9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Orientaciones para el tiempo de oración: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Nuestro tiempo de oración juntos es también de 15 minutos, con 5 minutos para cada persona. En lugar de pedir peticiones de oración, confiaremos en Jesús para que nos muestre cómo orar por los otros dos participantes. Así es como funciona… </w:t>
      </w:r>
    </w:p>
    <w:p w14:paraId="2355D094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Primero elegiré a alguien por quien orar, y dedicaremos cinco minutos a orar por esa persona. </w:t>
      </w:r>
    </w:p>
    <w:p w14:paraId="2E2F8327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Los otros dos participantes se detendrán en silencio, pidiendo a Jesús que nos muestre cómo orar por la persona designada. Esperaremos hasta que tengamos una especie de guía, y luego oraremos. </w:t>
      </w:r>
    </w:p>
    <w:p w14:paraId="6FC72A49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 xml:space="preserve">• Podemos orar más de una vez por la persona. Así que espera la guía, luego ora, luego espera la guía adicional y ora de nuevo si lo deseas. </w:t>
      </w:r>
    </w:p>
    <w:p w14:paraId="46AE186C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Cuando el "estímulo" para orar parezca haber terminado, simplemente esperaremos en silencio hasta que hayan pasado los 5 minutos.</w:t>
      </w:r>
    </w:p>
    <w:p w14:paraId="1FEBC246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Cs/>
          <w:iCs/>
          <w:lang w:val="es-419"/>
        </w:rPr>
        <w:t>• Seguiremos trasladando el enfoque de la oración a la siguiente persona, hasta que hayamos orado por los tres.</w:t>
      </w:r>
    </w:p>
    <w:p w14:paraId="3288C582" w14:textId="77777777" w:rsidR="00413316" w:rsidRPr="005B24DC" w:rsidRDefault="00413316" w:rsidP="0041331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Cs/>
          <w:u w:val="single"/>
          <w:lang w:val="es-419"/>
        </w:rPr>
      </w:pPr>
    </w:p>
    <w:p w14:paraId="351DA318" w14:textId="4D06A0B7" w:rsidR="00421F1D" w:rsidRPr="00421F1D" w:rsidRDefault="00413316" w:rsidP="009E75A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Cs/>
          <w:lang w:val="es-419"/>
        </w:rPr>
      </w:pPr>
      <w:r w:rsidRPr="005B24DC">
        <w:rPr>
          <w:rFonts w:asciiTheme="minorHAnsi" w:hAnsiTheme="minorHAnsi" w:cstheme="minorHAnsi"/>
          <w:b/>
          <w:bCs/>
          <w:iCs/>
          <w:u w:val="single"/>
          <w:lang w:val="es-419"/>
        </w:rPr>
        <w:t>Cierre:</w:t>
      </w:r>
      <w:r w:rsidRPr="005B24DC">
        <w:rPr>
          <w:rFonts w:asciiTheme="minorHAnsi" w:hAnsiTheme="minorHAnsi" w:cstheme="minorHAnsi"/>
          <w:bCs/>
          <w:iCs/>
          <w:lang w:val="es-419"/>
        </w:rPr>
        <w:t xml:space="preserve"> Gracias por los 30 minutos que hemos pasado juntos. Nos vemos la semana que viene en ___, en este mismo enlace de Zoom: ______________________________.</w:t>
      </w:r>
    </w:p>
    <w:sectPr w:rsidR="00421F1D" w:rsidRPr="00421F1D" w:rsidSect="0041331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D2CBF" w14:textId="77777777" w:rsidR="00EA23DE" w:rsidRDefault="00EA23DE" w:rsidP="006B5493">
      <w:r>
        <w:separator/>
      </w:r>
    </w:p>
  </w:endnote>
  <w:endnote w:type="continuationSeparator" w:id="0">
    <w:p w14:paraId="672F6641" w14:textId="77777777" w:rsidR="00EA23DE" w:rsidRDefault="00EA23DE" w:rsidP="006B5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794A" w14:textId="77777777" w:rsidR="00EA23DE" w:rsidRDefault="00EA23DE" w:rsidP="006B5493">
      <w:r>
        <w:separator/>
      </w:r>
    </w:p>
  </w:footnote>
  <w:footnote w:type="continuationSeparator" w:id="0">
    <w:p w14:paraId="476BC84B" w14:textId="77777777" w:rsidR="00EA23DE" w:rsidRDefault="00EA23DE" w:rsidP="006B5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03334"/>
    <w:multiLevelType w:val="hybridMultilevel"/>
    <w:tmpl w:val="AF4449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080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A3"/>
    <w:rsid w:val="000664DE"/>
    <w:rsid w:val="000D0D39"/>
    <w:rsid w:val="000E037A"/>
    <w:rsid w:val="000F6E47"/>
    <w:rsid w:val="00126587"/>
    <w:rsid w:val="00137FFD"/>
    <w:rsid w:val="0019654A"/>
    <w:rsid w:val="001D29AE"/>
    <w:rsid w:val="001D3955"/>
    <w:rsid w:val="00210845"/>
    <w:rsid w:val="002114AE"/>
    <w:rsid w:val="002238B1"/>
    <w:rsid w:val="0023316A"/>
    <w:rsid w:val="00264154"/>
    <w:rsid w:val="00282530"/>
    <w:rsid w:val="00346860"/>
    <w:rsid w:val="003A2496"/>
    <w:rsid w:val="00413316"/>
    <w:rsid w:val="00421F1D"/>
    <w:rsid w:val="00426612"/>
    <w:rsid w:val="00435F73"/>
    <w:rsid w:val="00470EEE"/>
    <w:rsid w:val="004820E3"/>
    <w:rsid w:val="004B5719"/>
    <w:rsid w:val="004D6CC6"/>
    <w:rsid w:val="004E4E12"/>
    <w:rsid w:val="004F3F8E"/>
    <w:rsid w:val="005822CE"/>
    <w:rsid w:val="005A3B2E"/>
    <w:rsid w:val="005B0A7D"/>
    <w:rsid w:val="005B24DC"/>
    <w:rsid w:val="005E7F33"/>
    <w:rsid w:val="005F4047"/>
    <w:rsid w:val="00616F45"/>
    <w:rsid w:val="00663FAE"/>
    <w:rsid w:val="00670064"/>
    <w:rsid w:val="00674940"/>
    <w:rsid w:val="00684CAE"/>
    <w:rsid w:val="00686158"/>
    <w:rsid w:val="006B5493"/>
    <w:rsid w:val="006F1851"/>
    <w:rsid w:val="006F743B"/>
    <w:rsid w:val="00795095"/>
    <w:rsid w:val="00845831"/>
    <w:rsid w:val="008474B4"/>
    <w:rsid w:val="008571C4"/>
    <w:rsid w:val="008708FE"/>
    <w:rsid w:val="008E0FEE"/>
    <w:rsid w:val="00901F07"/>
    <w:rsid w:val="00970450"/>
    <w:rsid w:val="00975C0E"/>
    <w:rsid w:val="009E75A3"/>
    <w:rsid w:val="00A514F2"/>
    <w:rsid w:val="00A53D6C"/>
    <w:rsid w:val="00A80F14"/>
    <w:rsid w:val="00B0623F"/>
    <w:rsid w:val="00B25BE2"/>
    <w:rsid w:val="00B315ED"/>
    <w:rsid w:val="00B362EC"/>
    <w:rsid w:val="00CB566E"/>
    <w:rsid w:val="00DC1388"/>
    <w:rsid w:val="00E040E4"/>
    <w:rsid w:val="00E06811"/>
    <w:rsid w:val="00E7001D"/>
    <w:rsid w:val="00EA23DE"/>
    <w:rsid w:val="00F30282"/>
    <w:rsid w:val="00F4399B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79A73"/>
  <w15:chartTrackingRefBased/>
  <w15:docId w15:val="{FC5A351C-44A4-124A-8551-B28B79B3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75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54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493"/>
  </w:style>
  <w:style w:type="paragraph" w:styleId="Footer">
    <w:name w:val="footer"/>
    <w:basedOn w:val="Normal"/>
    <w:link w:val="FooterChar"/>
    <w:uiPriority w:val="99"/>
    <w:unhideWhenUsed/>
    <w:rsid w:val="006B54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1627c2-3e44-489e-a2e7-0c4ce70594ae">
      <Terms xmlns="http://schemas.microsoft.com/office/infopath/2007/PartnerControls"/>
    </lcf76f155ced4ddcb4097134ff3c332f>
    <TaxCatchAll xmlns="d2d1f780-1371-49c5-b881-73a509026ca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F5AEBB81F454CB2714AE762C6EF12" ma:contentTypeVersion="13" ma:contentTypeDescription="Create a new document." ma:contentTypeScope="" ma:versionID="01cdf49619fc53a492ede560b67d72f4">
  <xsd:schema xmlns:xsd="http://www.w3.org/2001/XMLSchema" xmlns:xs="http://www.w3.org/2001/XMLSchema" xmlns:p="http://schemas.microsoft.com/office/2006/metadata/properties" xmlns:ns2="fd1627c2-3e44-489e-a2e7-0c4ce70594ae" xmlns:ns3="d2d1f780-1371-49c5-b881-73a509026cae" targetNamespace="http://schemas.microsoft.com/office/2006/metadata/properties" ma:root="true" ma:fieldsID="b6799296ad53fd4ee911529661f45216" ns2:_="" ns3:_="">
    <xsd:import namespace="fd1627c2-3e44-489e-a2e7-0c4ce70594ae"/>
    <xsd:import namespace="d2d1f780-1371-49c5-b881-73a509026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627c2-3e44-489e-a2e7-0c4ce7059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c402c1f-e8e8-4008-8e47-e35fd726df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1f780-1371-49c5-b881-73a509026ca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178617-e5eb-4bb9-b9fb-399857aa00cc}" ma:internalName="TaxCatchAll" ma:showField="CatchAllData" ma:web="d2d1f780-1371-49c5-b881-73a509026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9067D2-F7BE-4F64-A4BE-4EDD21CD34E9}">
  <ds:schemaRefs>
    <ds:schemaRef ds:uri="http://schemas.microsoft.com/office/2006/metadata/properties"/>
    <ds:schemaRef ds:uri="http://schemas.microsoft.com/office/infopath/2007/PartnerControls"/>
    <ds:schemaRef ds:uri="fd1627c2-3e44-489e-a2e7-0c4ce70594ae"/>
    <ds:schemaRef ds:uri="d2d1f780-1371-49c5-b881-73a509026cae"/>
  </ds:schemaRefs>
</ds:datastoreItem>
</file>

<file path=customXml/itemProps2.xml><?xml version="1.0" encoding="utf-8"?>
<ds:datastoreItem xmlns:ds="http://schemas.openxmlformats.org/officeDocument/2006/customXml" ds:itemID="{EF1BDE91-30E3-4032-B7AC-DA4A666147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6BF915-9922-4BD8-BBFF-752C1095B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627c2-3e44-489e-a2e7-0c4ce70594ae"/>
    <ds:schemaRef ds:uri="d2d1f780-1371-49c5-b881-73a509026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3267</Words>
  <Characters>17971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Lawrence</dc:creator>
  <cp:keywords/>
  <dc:description/>
  <cp:lastModifiedBy>Mariana Flores</cp:lastModifiedBy>
  <cp:revision>6</cp:revision>
  <dcterms:created xsi:type="dcterms:W3CDTF">2023-07-09T23:01:00Z</dcterms:created>
  <dcterms:modified xsi:type="dcterms:W3CDTF">2023-07-29T22:04:00Z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0x010100096F5AEBB81F454CB2714AE762C6EF12</vt:lpwstr>
  </property>
</Properties>
</file>